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79A" w:rsidRPr="00D509D7" w:rsidRDefault="00D509D7" w:rsidP="00D509D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9D7">
        <w:rPr>
          <w:rFonts w:ascii="Times New Roman" w:hAnsi="Times New Roman" w:cs="Times New Roman"/>
          <w:b/>
          <w:sz w:val="28"/>
          <w:szCs w:val="28"/>
        </w:rPr>
        <w:t>П</w:t>
      </w:r>
      <w:r w:rsidR="0075079A" w:rsidRPr="00D509D7">
        <w:rPr>
          <w:rFonts w:ascii="Times New Roman" w:hAnsi="Times New Roman" w:cs="Times New Roman"/>
          <w:b/>
          <w:sz w:val="28"/>
          <w:szCs w:val="28"/>
        </w:rPr>
        <w:t>ереч</w:t>
      </w:r>
      <w:r w:rsidRPr="00D509D7">
        <w:rPr>
          <w:rFonts w:ascii="Times New Roman" w:hAnsi="Times New Roman" w:cs="Times New Roman"/>
          <w:b/>
          <w:sz w:val="28"/>
          <w:szCs w:val="28"/>
        </w:rPr>
        <w:t>ень</w:t>
      </w:r>
      <w:r w:rsidR="0075079A" w:rsidRPr="00D509D7">
        <w:rPr>
          <w:rFonts w:ascii="Times New Roman" w:hAnsi="Times New Roman" w:cs="Times New Roman"/>
          <w:b/>
          <w:sz w:val="28"/>
          <w:szCs w:val="28"/>
        </w:rPr>
        <w:t xml:space="preserve"> базовых школ для проведения целенаправленной профориентационной работы среди выпускников обще</w:t>
      </w:r>
      <w:r w:rsidRPr="00D509D7">
        <w:rPr>
          <w:rFonts w:ascii="Times New Roman" w:hAnsi="Times New Roman" w:cs="Times New Roman"/>
          <w:b/>
          <w:sz w:val="28"/>
          <w:szCs w:val="28"/>
        </w:rPr>
        <w:t>образовательных школ республики преподавателями социально-гуманитарного института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"/>
        <w:gridCol w:w="2180"/>
        <w:gridCol w:w="1568"/>
        <w:gridCol w:w="2468"/>
        <w:gridCol w:w="3274"/>
        <w:gridCol w:w="1598"/>
        <w:gridCol w:w="1877"/>
        <w:gridCol w:w="1631"/>
      </w:tblGrid>
      <w:tr w:rsidR="0075079A" w:rsidRPr="0077509D" w:rsidTr="00F86382">
        <w:trPr>
          <w:trHeight w:val="20"/>
        </w:trPr>
        <w:tc>
          <w:tcPr>
            <w:tcW w:w="5000" w:type="pct"/>
            <w:gridSpan w:val="8"/>
          </w:tcPr>
          <w:p w:rsidR="0075079A" w:rsidRPr="00D509D7" w:rsidRDefault="0075079A" w:rsidP="0095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ru-RU"/>
              </w:rPr>
            </w:pPr>
            <w:r w:rsidRPr="00D509D7">
              <w:rPr>
                <w:rFonts w:ascii="Times New Roman" w:eastAsia="Times New Roman" w:hAnsi="Times New Roman" w:cs="Times New Roman"/>
                <w:b/>
                <w:szCs w:val="18"/>
                <w:lang w:eastAsia="ru-RU"/>
              </w:rPr>
              <w:t>Социально-гуманитарный институт</w:t>
            </w:r>
          </w:p>
        </w:tc>
      </w:tr>
      <w:tr w:rsidR="0075079A" w:rsidRPr="0077509D" w:rsidTr="00D509D7">
        <w:trPr>
          <w:trHeight w:val="20"/>
        </w:trPr>
        <w:tc>
          <w:tcPr>
            <w:tcW w:w="132" w:type="pct"/>
            <w:vAlign w:val="center"/>
          </w:tcPr>
          <w:p w:rsidR="0075079A" w:rsidRPr="0077509D" w:rsidRDefault="0075079A" w:rsidP="0095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50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Район/город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50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Полное наименование ОУ</w:t>
            </w:r>
          </w:p>
        </w:tc>
        <w:tc>
          <w:tcPr>
            <w:tcW w:w="823" w:type="pct"/>
            <w:vAlign w:val="center"/>
          </w:tcPr>
          <w:p w:rsidR="0075079A" w:rsidRPr="0077509D" w:rsidRDefault="0075079A" w:rsidP="0095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50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ФИО директора образовательной организации (полностью)</w:t>
            </w:r>
          </w:p>
        </w:tc>
        <w:tc>
          <w:tcPr>
            <w:tcW w:w="1092" w:type="pct"/>
            <w:vAlign w:val="center"/>
          </w:tcPr>
          <w:p w:rsidR="0075079A" w:rsidRPr="0077509D" w:rsidRDefault="0075079A" w:rsidP="0095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50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Почтовый адрес образовательной организации</w:t>
            </w:r>
          </w:p>
        </w:tc>
        <w:tc>
          <w:tcPr>
            <w:tcW w:w="533" w:type="pct"/>
            <w:vAlign w:val="center"/>
          </w:tcPr>
          <w:p w:rsidR="0075079A" w:rsidRPr="0077509D" w:rsidRDefault="0075079A" w:rsidP="0095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50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Телефон образовательной организации (код города, номер телефона)</w:t>
            </w:r>
          </w:p>
        </w:tc>
        <w:tc>
          <w:tcPr>
            <w:tcW w:w="626" w:type="pct"/>
            <w:vAlign w:val="center"/>
          </w:tcPr>
          <w:p w:rsidR="0075079A" w:rsidRPr="0077509D" w:rsidRDefault="0075079A" w:rsidP="0095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50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 электронной почты образовательной организации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5079A" w:rsidRPr="0077509D" w:rsidRDefault="0075079A" w:rsidP="0095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Ответственные </w:t>
            </w:r>
          </w:p>
        </w:tc>
      </w:tr>
      <w:tr w:rsidR="0075079A" w:rsidRPr="0077509D" w:rsidTr="00D509D7">
        <w:trPr>
          <w:trHeight w:val="20"/>
        </w:trPr>
        <w:tc>
          <w:tcPr>
            <w:tcW w:w="132" w:type="pct"/>
            <w:vAlign w:val="center"/>
          </w:tcPr>
          <w:p w:rsidR="0075079A" w:rsidRPr="00196117" w:rsidRDefault="0075079A" w:rsidP="0075079A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Баксанский</w:t>
            </w:r>
            <w:proofErr w:type="spellEnd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МОУ"СОШ </w:t>
            </w:r>
            <w:proofErr w:type="spellStart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</w:t>
            </w:r>
            <w:proofErr w:type="gramStart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алкарова</w:t>
            </w:r>
            <w:proofErr w:type="spellEnd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Х.Ш." </w:t>
            </w:r>
            <w:proofErr w:type="spellStart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с.п.Жанхотеко</w:t>
            </w:r>
            <w:proofErr w:type="spellEnd"/>
          </w:p>
        </w:tc>
        <w:tc>
          <w:tcPr>
            <w:tcW w:w="823" w:type="pct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ГеккиеваНуржанИсмаиловна</w:t>
            </w:r>
            <w:proofErr w:type="spellEnd"/>
          </w:p>
        </w:tc>
        <w:tc>
          <w:tcPr>
            <w:tcW w:w="1092" w:type="pct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361524, КБР, </w:t>
            </w:r>
            <w:proofErr w:type="spellStart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Баксанский</w:t>
            </w:r>
            <w:proofErr w:type="spellEnd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.Ж</w:t>
            </w:r>
            <w:proofErr w:type="gramEnd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анхотеко</w:t>
            </w:r>
            <w:proofErr w:type="spellEnd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ул.Заречная, 7</w:t>
            </w:r>
          </w:p>
        </w:tc>
        <w:tc>
          <w:tcPr>
            <w:tcW w:w="533" w:type="pct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(866) 343-40-60 </w:t>
            </w:r>
          </w:p>
        </w:tc>
        <w:tc>
          <w:tcPr>
            <w:tcW w:w="626" w:type="pct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janhoteko-sosh@yandex.ru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5079A" w:rsidRDefault="007E5302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53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Кафедра ТТСР: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F86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Гукетлова</w:t>
            </w:r>
            <w:proofErr w:type="spellEnd"/>
            <w:r w:rsidR="00F86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Л.Х.,</w:t>
            </w:r>
          </w:p>
          <w:p w:rsidR="00F86382" w:rsidRDefault="00F86382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Чеченов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А.М., Атабиева З.А.</w:t>
            </w:r>
          </w:p>
        </w:tc>
      </w:tr>
      <w:tr w:rsidR="0075079A" w:rsidRPr="0077509D" w:rsidTr="00D509D7">
        <w:trPr>
          <w:trHeight w:val="20"/>
        </w:trPr>
        <w:tc>
          <w:tcPr>
            <w:tcW w:w="132" w:type="pct"/>
            <w:vAlign w:val="center"/>
          </w:tcPr>
          <w:p w:rsidR="0075079A" w:rsidRPr="00196117" w:rsidRDefault="0075079A" w:rsidP="0075079A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округ Баксан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МКОУ "СОШ №5 г. Баксана"</w:t>
            </w:r>
          </w:p>
        </w:tc>
        <w:tc>
          <w:tcPr>
            <w:tcW w:w="823" w:type="pct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ШетовЗаур</w:t>
            </w:r>
            <w:proofErr w:type="spellEnd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Мухамедович</w:t>
            </w:r>
          </w:p>
        </w:tc>
        <w:tc>
          <w:tcPr>
            <w:tcW w:w="1092" w:type="pct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361534, КБР, г. Баксан, ул. Ленина, 88</w:t>
            </w:r>
          </w:p>
        </w:tc>
        <w:tc>
          <w:tcPr>
            <w:tcW w:w="533" w:type="pct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(866) 344-31-42</w:t>
            </w:r>
          </w:p>
        </w:tc>
        <w:tc>
          <w:tcPr>
            <w:tcW w:w="626" w:type="pct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sosh5baksan@mail.ru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5079A" w:rsidRDefault="007E5302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53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Кафедра ТТСР: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F86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Шоранова</w:t>
            </w:r>
            <w:proofErr w:type="spellEnd"/>
            <w:r w:rsidR="00F86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З.В., </w:t>
            </w:r>
            <w:proofErr w:type="spellStart"/>
            <w:r w:rsidR="00F86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Шогенова</w:t>
            </w:r>
            <w:proofErr w:type="spellEnd"/>
            <w:r w:rsidR="00F86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Ф.З., Виндижева А.О.</w:t>
            </w:r>
          </w:p>
        </w:tc>
      </w:tr>
      <w:tr w:rsidR="0075079A" w:rsidRPr="0077509D" w:rsidTr="00D509D7">
        <w:trPr>
          <w:trHeight w:val="20"/>
        </w:trPr>
        <w:tc>
          <w:tcPr>
            <w:tcW w:w="132" w:type="pct"/>
            <w:vAlign w:val="center"/>
          </w:tcPr>
          <w:p w:rsidR="0075079A" w:rsidRPr="00196117" w:rsidRDefault="0075079A" w:rsidP="0075079A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округ Нальчик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МКОУ "СОШ №11 им. Героя России Трошева Г.Н." городского округа Нальчик КБР</w:t>
            </w:r>
          </w:p>
        </w:tc>
        <w:tc>
          <w:tcPr>
            <w:tcW w:w="823" w:type="pct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Тхагапсова</w:t>
            </w:r>
            <w:proofErr w:type="spellEnd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Татьяна Александровна</w:t>
            </w:r>
          </w:p>
        </w:tc>
        <w:tc>
          <w:tcPr>
            <w:tcW w:w="1092" w:type="pct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360005, КБР, город Нальчик, ул. Калинина, 99</w:t>
            </w:r>
          </w:p>
        </w:tc>
        <w:tc>
          <w:tcPr>
            <w:tcW w:w="533" w:type="pct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(866) 296-30-74</w:t>
            </w:r>
          </w:p>
        </w:tc>
        <w:tc>
          <w:tcPr>
            <w:tcW w:w="626" w:type="pct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moun11@yandex.ru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E5302" w:rsidRPr="007E5302" w:rsidRDefault="007E5302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E53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Кафедра </w:t>
            </w:r>
            <w:proofErr w:type="spellStart"/>
            <w:r w:rsidRPr="007E53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ОРсМ</w:t>
            </w:r>
            <w:proofErr w:type="spellEnd"/>
            <w:r w:rsidRPr="007E53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  <w:p w:rsidR="0075079A" w:rsidRDefault="00F86382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Апажева С.С.,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Захохова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М.Р.</w:t>
            </w:r>
          </w:p>
        </w:tc>
      </w:tr>
      <w:tr w:rsidR="0075079A" w:rsidRPr="0077509D" w:rsidTr="00D509D7">
        <w:trPr>
          <w:trHeight w:val="20"/>
        </w:trPr>
        <w:tc>
          <w:tcPr>
            <w:tcW w:w="132" w:type="pct"/>
            <w:vAlign w:val="center"/>
          </w:tcPr>
          <w:p w:rsidR="0075079A" w:rsidRPr="00196117" w:rsidRDefault="0075079A" w:rsidP="0075079A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pct"/>
            <w:shd w:val="clear" w:color="auto" w:fill="auto"/>
            <w:vAlign w:val="center"/>
            <w:hideMark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округ Нальчик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МКОУ</w:t>
            </w:r>
            <w:proofErr w:type="gramStart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"Г</w:t>
            </w:r>
            <w:proofErr w:type="gramEnd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имназия №13"</w:t>
            </w:r>
          </w:p>
        </w:tc>
        <w:tc>
          <w:tcPr>
            <w:tcW w:w="823" w:type="pct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Сабанов </w:t>
            </w:r>
            <w:proofErr w:type="spellStart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АсланбиАскерович</w:t>
            </w:r>
            <w:proofErr w:type="spellEnd"/>
          </w:p>
        </w:tc>
        <w:tc>
          <w:tcPr>
            <w:tcW w:w="1092" w:type="pct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360019, КБР, г.о</w:t>
            </w:r>
            <w:proofErr w:type="gramStart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альчик, ул.Кирова, д.341</w:t>
            </w:r>
          </w:p>
        </w:tc>
        <w:tc>
          <w:tcPr>
            <w:tcW w:w="533" w:type="pct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(866) 291-63-70</w:t>
            </w:r>
          </w:p>
        </w:tc>
        <w:tc>
          <w:tcPr>
            <w:tcW w:w="626" w:type="pct"/>
            <w:vAlign w:val="center"/>
          </w:tcPr>
          <w:p w:rsidR="0075079A" w:rsidRPr="0077509D" w:rsidRDefault="008226B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" w:history="1">
              <w:r w:rsidR="0075079A" w:rsidRPr="008B5B41">
                <w:rPr>
                  <w:rStyle w:val="a6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oy13@rambler.ru</w:t>
              </w:r>
            </w:hyperlink>
          </w:p>
        </w:tc>
        <w:tc>
          <w:tcPr>
            <w:tcW w:w="544" w:type="pct"/>
            <w:shd w:val="clear" w:color="auto" w:fill="auto"/>
            <w:vAlign w:val="center"/>
          </w:tcPr>
          <w:p w:rsidR="007E5302" w:rsidRPr="007E5302" w:rsidRDefault="007E5302" w:rsidP="007E5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E53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Кафедра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всеобщей истории</w:t>
            </w:r>
            <w:r w:rsidRPr="007E53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  <w:p w:rsidR="0075079A" w:rsidRPr="0077509D" w:rsidRDefault="00F86382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Тамазов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М.С.,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Татаров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Журтова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</w:t>
            </w:r>
          </w:p>
        </w:tc>
      </w:tr>
      <w:tr w:rsidR="0075079A" w:rsidRPr="0077509D" w:rsidTr="00D509D7">
        <w:trPr>
          <w:trHeight w:val="20"/>
        </w:trPr>
        <w:tc>
          <w:tcPr>
            <w:tcW w:w="132" w:type="pct"/>
            <w:vAlign w:val="center"/>
          </w:tcPr>
          <w:p w:rsidR="0075079A" w:rsidRPr="00196117" w:rsidRDefault="0075079A" w:rsidP="0075079A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pct"/>
            <w:shd w:val="clear" w:color="auto" w:fill="auto"/>
            <w:vAlign w:val="center"/>
            <w:hideMark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округ Нальчик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МКОУ</w:t>
            </w:r>
            <w:proofErr w:type="gramStart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"С</w:t>
            </w:r>
            <w:proofErr w:type="gramEnd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ОШ №26" г.о. Нальчик</w:t>
            </w:r>
          </w:p>
        </w:tc>
        <w:tc>
          <w:tcPr>
            <w:tcW w:w="823" w:type="pct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БегиевЗамирАуладинович</w:t>
            </w:r>
            <w:proofErr w:type="spellEnd"/>
          </w:p>
        </w:tc>
        <w:tc>
          <w:tcPr>
            <w:tcW w:w="1092" w:type="pct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360902, КБР, г.о. Нальчик, </w:t>
            </w:r>
            <w:proofErr w:type="spellStart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Нарткалинское</w:t>
            </w:r>
            <w:proofErr w:type="spellEnd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шоссе, 167 </w:t>
            </w:r>
          </w:p>
        </w:tc>
        <w:tc>
          <w:tcPr>
            <w:tcW w:w="533" w:type="pct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(866) 296-95-78, 96-95-79</w:t>
            </w:r>
          </w:p>
        </w:tc>
        <w:tc>
          <w:tcPr>
            <w:tcW w:w="626" w:type="pct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ou26@mail.ru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5079A" w:rsidRPr="0077509D" w:rsidRDefault="007E5302" w:rsidP="007E53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53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Кафедра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культуролоии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 этн. и ист. КБР</w:t>
            </w:r>
            <w:r w:rsidRPr="007E53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86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Текуева М.А., </w:t>
            </w:r>
            <w:proofErr w:type="spellStart"/>
            <w:r w:rsidR="00F86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Соблирова</w:t>
            </w:r>
            <w:proofErr w:type="spellEnd"/>
            <w:r w:rsidR="00F86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З.А.</w:t>
            </w:r>
          </w:p>
        </w:tc>
      </w:tr>
      <w:tr w:rsidR="0075079A" w:rsidRPr="0077509D" w:rsidTr="00D509D7">
        <w:trPr>
          <w:trHeight w:val="20"/>
        </w:trPr>
        <w:tc>
          <w:tcPr>
            <w:tcW w:w="132" w:type="pct"/>
            <w:vAlign w:val="center"/>
          </w:tcPr>
          <w:p w:rsidR="0075079A" w:rsidRPr="00196117" w:rsidRDefault="0075079A" w:rsidP="0075079A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pct"/>
            <w:shd w:val="clear" w:color="auto" w:fill="auto"/>
            <w:vAlign w:val="center"/>
            <w:hideMark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округ Нальчик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МКОУ</w:t>
            </w:r>
            <w:proofErr w:type="gramStart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"С</w:t>
            </w:r>
            <w:proofErr w:type="gramEnd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ОШ №6 с углублённым изучением отдельных предметов" городского округа Нальчик КБР </w:t>
            </w:r>
          </w:p>
        </w:tc>
        <w:tc>
          <w:tcPr>
            <w:tcW w:w="823" w:type="pct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Шарданов</w:t>
            </w:r>
            <w:proofErr w:type="spellEnd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Анатолий </w:t>
            </w:r>
            <w:proofErr w:type="spellStart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Назирович</w:t>
            </w:r>
            <w:proofErr w:type="spellEnd"/>
          </w:p>
        </w:tc>
        <w:tc>
          <w:tcPr>
            <w:tcW w:w="1092" w:type="pct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360051, КБР, г. Нальчик, ул. Захарова, 77</w:t>
            </w:r>
          </w:p>
        </w:tc>
        <w:tc>
          <w:tcPr>
            <w:tcW w:w="533" w:type="pct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(866) 277-77-56</w:t>
            </w:r>
          </w:p>
        </w:tc>
        <w:tc>
          <w:tcPr>
            <w:tcW w:w="626" w:type="pct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shkola_6@hotbox.ru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5079A" w:rsidRPr="0077509D" w:rsidRDefault="007E5302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53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Кафедра ТТСР: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F86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Хубиев</w:t>
            </w:r>
            <w:proofErr w:type="spellEnd"/>
            <w:r w:rsidR="00F86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Б.Б., </w:t>
            </w:r>
            <w:proofErr w:type="spellStart"/>
            <w:r w:rsidR="00F86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Азаматова</w:t>
            </w:r>
            <w:proofErr w:type="spellEnd"/>
            <w:r w:rsidR="00F86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Г.К., Елеев Л.Т.</w:t>
            </w:r>
          </w:p>
        </w:tc>
      </w:tr>
      <w:tr w:rsidR="0075079A" w:rsidRPr="0077509D" w:rsidTr="00D509D7">
        <w:trPr>
          <w:trHeight w:val="20"/>
        </w:trPr>
        <w:tc>
          <w:tcPr>
            <w:tcW w:w="132" w:type="pct"/>
            <w:vAlign w:val="center"/>
          </w:tcPr>
          <w:p w:rsidR="0075079A" w:rsidRPr="00196117" w:rsidRDefault="0075079A" w:rsidP="0075079A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округ Прохладный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</w:t>
            </w:r>
            <w:proofErr w:type="gramStart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"С</w:t>
            </w:r>
            <w:proofErr w:type="gramEnd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ОШ №8 имени А.С.Пушкина"</w:t>
            </w:r>
          </w:p>
        </w:tc>
        <w:tc>
          <w:tcPr>
            <w:tcW w:w="823" w:type="pct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Потёкина</w:t>
            </w:r>
            <w:proofErr w:type="spellEnd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Юлия Константиновна</w:t>
            </w:r>
          </w:p>
        </w:tc>
        <w:tc>
          <w:tcPr>
            <w:tcW w:w="1092" w:type="pct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361042, КБР, г</w:t>
            </w:r>
            <w:proofErr w:type="gramStart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рохладный, ул.Свободы, д.172</w:t>
            </w:r>
          </w:p>
        </w:tc>
        <w:tc>
          <w:tcPr>
            <w:tcW w:w="533" w:type="pct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(866)314-14-28</w:t>
            </w:r>
          </w:p>
        </w:tc>
        <w:tc>
          <w:tcPr>
            <w:tcW w:w="626" w:type="pct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school_proh8@mail.ru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E5302" w:rsidRPr="007E5302" w:rsidRDefault="007E5302" w:rsidP="007E5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E53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Кафедра </w:t>
            </w:r>
            <w:proofErr w:type="spellStart"/>
            <w:r w:rsidRPr="007E53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ОРсМ</w:t>
            </w:r>
            <w:proofErr w:type="spellEnd"/>
            <w:r w:rsidRPr="007E53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  <w:p w:rsidR="0075079A" w:rsidRDefault="00F86382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М.Н., Нальчикова Е.А.</w:t>
            </w:r>
          </w:p>
        </w:tc>
      </w:tr>
      <w:tr w:rsidR="0075079A" w:rsidRPr="0077509D" w:rsidTr="00D509D7">
        <w:trPr>
          <w:trHeight w:val="20"/>
        </w:trPr>
        <w:tc>
          <w:tcPr>
            <w:tcW w:w="132" w:type="pct"/>
            <w:vAlign w:val="center"/>
          </w:tcPr>
          <w:p w:rsidR="0075079A" w:rsidRPr="00196117" w:rsidRDefault="0075079A" w:rsidP="0075079A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Зольскиймуниципальный</w:t>
            </w:r>
            <w:proofErr w:type="spellEnd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МКОУ "СОШ" </w:t>
            </w:r>
            <w:proofErr w:type="spellStart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.Э</w:t>
            </w:r>
            <w:proofErr w:type="gramEnd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токо</w:t>
            </w:r>
            <w:proofErr w:type="spellEnd"/>
          </w:p>
        </w:tc>
        <w:tc>
          <w:tcPr>
            <w:tcW w:w="823" w:type="pct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ХашкуловаЛариса</w:t>
            </w:r>
            <w:proofErr w:type="spellEnd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Тамашевна</w:t>
            </w:r>
            <w:proofErr w:type="spellEnd"/>
          </w:p>
        </w:tc>
        <w:tc>
          <w:tcPr>
            <w:tcW w:w="1092" w:type="pct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361707. </w:t>
            </w:r>
            <w:proofErr w:type="spellStart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КБР</w:t>
            </w:r>
            <w:proofErr w:type="gramStart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.З</w:t>
            </w:r>
            <w:proofErr w:type="gramEnd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ольскийрайон,с.п.Этоко,переулок</w:t>
            </w:r>
            <w:proofErr w:type="spellEnd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Школьный 1.</w:t>
            </w:r>
          </w:p>
        </w:tc>
        <w:tc>
          <w:tcPr>
            <w:tcW w:w="533" w:type="pct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(866)377-15-54</w:t>
            </w:r>
          </w:p>
        </w:tc>
        <w:tc>
          <w:tcPr>
            <w:tcW w:w="626" w:type="pct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etoko_@mail.ru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5079A" w:rsidRDefault="00D509D7" w:rsidP="00D509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53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Кафедра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истории России</w:t>
            </w:r>
            <w:r w:rsidRPr="007E53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F86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Березгов</w:t>
            </w:r>
            <w:proofErr w:type="spellEnd"/>
            <w:r w:rsidR="00F86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Б.Н., </w:t>
            </w:r>
            <w:proofErr w:type="spellStart"/>
            <w:r w:rsidR="00F86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Варивода</w:t>
            </w:r>
            <w:proofErr w:type="spellEnd"/>
            <w:r w:rsidR="00F86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Н.В.</w:t>
            </w:r>
          </w:p>
        </w:tc>
      </w:tr>
      <w:tr w:rsidR="0075079A" w:rsidRPr="0077509D" w:rsidTr="00D509D7">
        <w:trPr>
          <w:trHeight w:val="20"/>
        </w:trPr>
        <w:tc>
          <w:tcPr>
            <w:tcW w:w="132" w:type="pct"/>
            <w:vAlign w:val="center"/>
          </w:tcPr>
          <w:p w:rsidR="0075079A" w:rsidRPr="00196117" w:rsidRDefault="0075079A" w:rsidP="0075079A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Зольский</w:t>
            </w:r>
            <w:proofErr w:type="spellEnd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МКО</w:t>
            </w:r>
            <w:proofErr w:type="gramStart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У"</w:t>
            </w:r>
            <w:proofErr w:type="gramEnd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СОШ" сельского поселения </w:t>
            </w:r>
            <w:proofErr w:type="spellStart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Камлюко</w:t>
            </w:r>
            <w:proofErr w:type="spellEnd"/>
          </w:p>
        </w:tc>
        <w:tc>
          <w:tcPr>
            <w:tcW w:w="823" w:type="pct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Махотлова</w:t>
            </w:r>
            <w:proofErr w:type="spellEnd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Анжела </w:t>
            </w:r>
            <w:proofErr w:type="spellStart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Мухадиновна</w:t>
            </w:r>
            <w:proofErr w:type="spellEnd"/>
          </w:p>
        </w:tc>
        <w:tc>
          <w:tcPr>
            <w:tcW w:w="1092" w:type="pct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361715,КБР, </w:t>
            </w:r>
            <w:proofErr w:type="spellStart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Зольский</w:t>
            </w:r>
            <w:proofErr w:type="spellEnd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муниципальный район, </w:t>
            </w:r>
            <w:proofErr w:type="spellStart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с.п</w:t>
            </w:r>
            <w:proofErr w:type="gramStart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амлюко</w:t>
            </w:r>
            <w:proofErr w:type="spellEnd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ул.Школьная 5.</w:t>
            </w:r>
          </w:p>
        </w:tc>
        <w:tc>
          <w:tcPr>
            <w:tcW w:w="533" w:type="pct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(866)377-33-32</w:t>
            </w:r>
          </w:p>
        </w:tc>
        <w:tc>
          <w:tcPr>
            <w:tcW w:w="626" w:type="pct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kamluko@yandex.ru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E5302" w:rsidRPr="007E5302" w:rsidRDefault="007E5302" w:rsidP="007E5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E53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Кафедра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всеобщей истории</w:t>
            </w:r>
            <w:r w:rsidRPr="007E53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  <w:p w:rsidR="0075079A" w:rsidRDefault="00F86382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Камбачокова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М.Ю., Мирзоева С.Г.,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Бунькова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Ю.В.</w:t>
            </w:r>
          </w:p>
        </w:tc>
      </w:tr>
      <w:tr w:rsidR="0075079A" w:rsidRPr="0077509D" w:rsidTr="00D509D7">
        <w:trPr>
          <w:trHeight w:val="20"/>
        </w:trPr>
        <w:tc>
          <w:tcPr>
            <w:tcW w:w="132" w:type="pct"/>
            <w:vAlign w:val="center"/>
          </w:tcPr>
          <w:p w:rsidR="0075079A" w:rsidRPr="00196117" w:rsidRDefault="0075079A" w:rsidP="0075079A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Прохладненский</w:t>
            </w:r>
            <w:proofErr w:type="spellEnd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МКОУ</w:t>
            </w:r>
            <w:proofErr w:type="gramStart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"С</w:t>
            </w:r>
            <w:proofErr w:type="gramEnd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ОШ №2 с. Карагач"</w:t>
            </w:r>
          </w:p>
        </w:tc>
        <w:tc>
          <w:tcPr>
            <w:tcW w:w="823" w:type="pct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Заптиева</w:t>
            </w:r>
            <w:proofErr w:type="spellEnd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Татьяна </w:t>
            </w:r>
            <w:proofErr w:type="spellStart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Харабиевна</w:t>
            </w:r>
            <w:proofErr w:type="spellEnd"/>
          </w:p>
        </w:tc>
        <w:tc>
          <w:tcPr>
            <w:tcW w:w="1092" w:type="pct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361022, КБР, </w:t>
            </w:r>
            <w:proofErr w:type="spellStart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Прохладненский</w:t>
            </w:r>
            <w:proofErr w:type="spellEnd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муниципальный район, с.п. Карагач, ул. </w:t>
            </w:r>
            <w:proofErr w:type="spellStart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Курдугова</w:t>
            </w:r>
            <w:proofErr w:type="spellEnd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38</w:t>
            </w:r>
          </w:p>
        </w:tc>
        <w:tc>
          <w:tcPr>
            <w:tcW w:w="533" w:type="pct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(866) 315-11-81</w:t>
            </w:r>
          </w:p>
        </w:tc>
        <w:tc>
          <w:tcPr>
            <w:tcW w:w="626" w:type="pct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karagach2@mail.ru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5079A" w:rsidRDefault="007E5302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53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Кафедра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культуролоии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 этн. и ист. КБР</w:t>
            </w:r>
            <w:r w:rsidRPr="007E53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86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Кажаров А.Г., Калмыков Ж.А.</w:t>
            </w:r>
          </w:p>
        </w:tc>
      </w:tr>
      <w:tr w:rsidR="0075079A" w:rsidRPr="0077509D" w:rsidTr="00D509D7">
        <w:trPr>
          <w:trHeight w:val="20"/>
        </w:trPr>
        <w:tc>
          <w:tcPr>
            <w:tcW w:w="132" w:type="pct"/>
            <w:vAlign w:val="center"/>
          </w:tcPr>
          <w:p w:rsidR="0075079A" w:rsidRPr="00196117" w:rsidRDefault="0075079A" w:rsidP="0075079A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Терский муниципальный район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МОУ "СОШ сельского поселения </w:t>
            </w:r>
            <w:proofErr w:type="gramStart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Тамбовское</w:t>
            </w:r>
            <w:proofErr w:type="gramEnd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 Терского муниципального района КБР</w:t>
            </w:r>
          </w:p>
        </w:tc>
        <w:tc>
          <w:tcPr>
            <w:tcW w:w="823" w:type="pct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Кампарова</w:t>
            </w:r>
            <w:proofErr w:type="spellEnd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Светлана Мухамедовна</w:t>
            </w:r>
          </w:p>
        </w:tc>
        <w:tc>
          <w:tcPr>
            <w:tcW w:w="1092" w:type="pct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361223, </w:t>
            </w:r>
            <w:proofErr w:type="spellStart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КБР</w:t>
            </w:r>
            <w:proofErr w:type="gramStart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;Т</w:t>
            </w:r>
            <w:proofErr w:type="gramEnd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ерский</w:t>
            </w:r>
            <w:proofErr w:type="spellEnd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муниципальный </w:t>
            </w:r>
            <w:proofErr w:type="spellStart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район;сельское</w:t>
            </w:r>
            <w:proofErr w:type="spellEnd"/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поселение Тамбовское,ул.дружбы,164</w:t>
            </w:r>
          </w:p>
        </w:tc>
        <w:tc>
          <w:tcPr>
            <w:tcW w:w="533" w:type="pct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(866) 327-72-16</w:t>
            </w:r>
          </w:p>
        </w:tc>
        <w:tc>
          <w:tcPr>
            <w:tcW w:w="626" w:type="pct"/>
            <w:vAlign w:val="center"/>
          </w:tcPr>
          <w:p w:rsidR="0075079A" w:rsidRPr="0077509D" w:rsidRDefault="0075079A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stambovsk@mail.ru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E5302" w:rsidRPr="007E5302" w:rsidRDefault="007E5302" w:rsidP="007E5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E53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Кафедра </w:t>
            </w:r>
            <w:proofErr w:type="spellStart"/>
            <w:r w:rsidRPr="007E53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ОРсМ</w:t>
            </w:r>
            <w:proofErr w:type="spellEnd"/>
            <w:r w:rsidRPr="007E53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  <w:p w:rsidR="0075079A" w:rsidRDefault="00F86382" w:rsidP="0095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Машуков Х.В., Апажева С.С.</w:t>
            </w:r>
          </w:p>
        </w:tc>
      </w:tr>
    </w:tbl>
    <w:p w:rsidR="0075079A" w:rsidRDefault="0075079A" w:rsidP="0075079A"/>
    <w:p w:rsidR="00D509D7" w:rsidRDefault="00D509D7" w:rsidP="00D509D7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2356" w:rsidRPr="0075079A" w:rsidRDefault="00D509D7" w:rsidP="00D509D7">
      <w:pPr>
        <w:spacing w:after="0" w:line="240" w:lineRule="auto"/>
        <w:ind w:left="1985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СГИ                                                                                М.С.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Тамазов</w:t>
      </w:r>
      <w:proofErr w:type="spellEnd"/>
    </w:p>
    <w:sectPr w:rsidR="00B52356" w:rsidRPr="0075079A" w:rsidSect="00303BC6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0114E"/>
    <w:multiLevelType w:val="hybridMultilevel"/>
    <w:tmpl w:val="A0B85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274E0"/>
    <w:multiLevelType w:val="hybridMultilevel"/>
    <w:tmpl w:val="AE2A212A"/>
    <w:lvl w:ilvl="0" w:tplc="A2A621A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73BB6"/>
    <w:multiLevelType w:val="hybridMultilevel"/>
    <w:tmpl w:val="A5041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B449C"/>
    <w:multiLevelType w:val="hybridMultilevel"/>
    <w:tmpl w:val="804E9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67037B"/>
    <w:multiLevelType w:val="hybridMultilevel"/>
    <w:tmpl w:val="A13A9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37C01"/>
    <w:multiLevelType w:val="hybridMultilevel"/>
    <w:tmpl w:val="658E7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FD7EA1"/>
    <w:multiLevelType w:val="hybridMultilevel"/>
    <w:tmpl w:val="00F40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ED4889"/>
    <w:multiLevelType w:val="hybridMultilevel"/>
    <w:tmpl w:val="CD723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AA7F71"/>
    <w:multiLevelType w:val="hybridMultilevel"/>
    <w:tmpl w:val="BA468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8"/>
  </w:num>
  <w:num w:numId="6">
    <w:abstractNumId w:val="3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BC6"/>
    <w:rsid w:val="001940E1"/>
    <w:rsid w:val="001A23FD"/>
    <w:rsid w:val="0023336B"/>
    <w:rsid w:val="00303BC6"/>
    <w:rsid w:val="00382DE9"/>
    <w:rsid w:val="003F2019"/>
    <w:rsid w:val="0068434E"/>
    <w:rsid w:val="006F35DA"/>
    <w:rsid w:val="0075079A"/>
    <w:rsid w:val="007E5302"/>
    <w:rsid w:val="008226BA"/>
    <w:rsid w:val="00925E8F"/>
    <w:rsid w:val="00B52356"/>
    <w:rsid w:val="00C1625C"/>
    <w:rsid w:val="00CE7E88"/>
    <w:rsid w:val="00D503EC"/>
    <w:rsid w:val="00D509D7"/>
    <w:rsid w:val="00D96AE0"/>
    <w:rsid w:val="00F86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BC6"/>
    <w:pPr>
      <w:spacing w:after="160" w:line="259" w:lineRule="auto"/>
    </w:pPr>
  </w:style>
  <w:style w:type="paragraph" w:styleId="1">
    <w:name w:val="heading 1"/>
    <w:basedOn w:val="a"/>
    <w:link w:val="10"/>
    <w:autoRedefine/>
    <w:uiPriority w:val="9"/>
    <w:qFormat/>
    <w:rsid w:val="00CE7E88"/>
    <w:pPr>
      <w:spacing w:before="100" w:beforeAutospacing="1" w:after="100" w:afterAutospacing="1"/>
      <w:jc w:val="center"/>
      <w:outlineLvl w:val="0"/>
    </w:pPr>
    <w:rPr>
      <w:rFonts w:eastAsia="Times New Roman" w:cs="Times New Roman"/>
      <w:b/>
      <w:bCs/>
      <w:kern w:val="36"/>
      <w:szCs w:val="48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D96AE0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E88"/>
    <w:rPr>
      <w:rFonts w:ascii="Times New Roman" w:eastAsia="Times New Roman" w:hAnsi="Times New Roman" w:cs="Times New Roman"/>
      <w:b/>
      <w:bCs/>
      <w:kern w:val="36"/>
      <w:sz w:val="28"/>
      <w:szCs w:val="48"/>
      <w:lang w:eastAsia="ru-RU"/>
    </w:rPr>
  </w:style>
  <w:style w:type="paragraph" w:styleId="a3">
    <w:name w:val="Subtitle"/>
    <w:basedOn w:val="a"/>
    <w:next w:val="a"/>
    <w:link w:val="a4"/>
    <w:autoRedefine/>
    <w:uiPriority w:val="11"/>
    <w:qFormat/>
    <w:rsid w:val="00D96AE0"/>
    <w:pPr>
      <w:numPr>
        <w:ilvl w:val="1"/>
      </w:numPr>
      <w:spacing w:after="0"/>
    </w:pPr>
    <w:rPr>
      <w:rFonts w:asciiTheme="majorHAnsi" w:eastAsiaTheme="majorEastAsia" w:hAnsiTheme="majorHAnsi" w:cstheme="majorBidi"/>
      <w:b/>
      <w:iCs/>
      <w:spacing w:val="15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D96AE0"/>
    <w:rPr>
      <w:rFonts w:asciiTheme="majorHAnsi" w:eastAsiaTheme="majorEastAsia" w:hAnsiTheme="majorHAnsi" w:cstheme="majorBidi"/>
      <w:b/>
      <w:iCs/>
      <w:spacing w:val="15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D96AE0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a5">
    <w:name w:val="List Paragraph"/>
    <w:basedOn w:val="a"/>
    <w:uiPriority w:val="34"/>
    <w:qFormat/>
    <w:rsid w:val="00303BC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03B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BC6"/>
    <w:pPr>
      <w:spacing w:after="160" w:line="259" w:lineRule="auto"/>
    </w:pPr>
  </w:style>
  <w:style w:type="paragraph" w:styleId="1">
    <w:name w:val="heading 1"/>
    <w:basedOn w:val="a"/>
    <w:link w:val="10"/>
    <w:autoRedefine/>
    <w:uiPriority w:val="9"/>
    <w:qFormat/>
    <w:rsid w:val="00CE7E88"/>
    <w:pPr>
      <w:spacing w:before="100" w:beforeAutospacing="1" w:after="100" w:afterAutospacing="1"/>
      <w:jc w:val="center"/>
      <w:outlineLvl w:val="0"/>
    </w:pPr>
    <w:rPr>
      <w:rFonts w:eastAsia="Times New Roman" w:cs="Times New Roman"/>
      <w:b/>
      <w:bCs/>
      <w:kern w:val="36"/>
      <w:szCs w:val="48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D96AE0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E88"/>
    <w:rPr>
      <w:rFonts w:ascii="Times New Roman" w:eastAsia="Times New Roman" w:hAnsi="Times New Roman" w:cs="Times New Roman"/>
      <w:b/>
      <w:bCs/>
      <w:kern w:val="36"/>
      <w:sz w:val="28"/>
      <w:szCs w:val="48"/>
      <w:lang w:eastAsia="ru-RU"/>
    </w:rPr>
  </w:style>
  <w:style w:type="paragraph" w:styleId="a3">
    <w:name w:val="Subtitle"/>
    <w:basedOn w:val="a"/>
    <w:next w:val="a"/>
    <w:link w:val="a4"/>
    <w:autoRedefine/>
    <w:uiPriority w:val="11"/>
    <w:qFormat/>
    <w:rsid w:val="00D96AE0"/>
    <w:pPr>
      <w:numPr>
        <w:ilvl w:val="1"/>
      </w:numPr>
      <w:spacing w:after="0"/>
    </w:pPr>
    <w:rPr>
      <w:rFonts w:asciiTheme="majorHAnsi" w:eastAsiaTheme="majorEastAsia" w:hAnsiTheme="majorHAnsi" w:cstheme="majorBidi"/>
      <w:b/>
      <w:iCs/>
      <w:spacing w:val="15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D96AE0"/>
    <w:rPr>
      <w:rFonts w:asciiTheme="majorHAnsi" w:eastAsiaTheme="majorEastAsia" w:hAnsiTheme="majorHAnsi" w:cstheme="majorBidi"/>
      <w:b/>
      <w:iCs/>
      <w:spacing w:val="15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D96AE0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a5">
    <w:name w:val="List Paragraph"/>
    <w:basedOn w:val="a"/>
    <w:uiPriority w:val="34"/>
    <w:qFormat/>
    <w:rsid w:val="00303BC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03B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y13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Aminius</dc:creator>
  <cp:lastModifiedBy>Jon D</cp:lastModifiedBy>
  <cp:revision>4</cp:revision>
  <cp:lastPrinted>2015-10-13T08:24:00Z</cp:lastPrinted>
  <dcterms:created xsi:type="dcterms:W3CDTF">2015-10-12T09:16:00Z</dcterms:created>
  <dcterms:modified xsi:type="dcterms:W3CDTF">2015-10-13T08:25:00Z</dcterms:modified>
</cp:coreProperties>
</file>