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2E" w:rsidRPr="00437769" w:rsidRDefault="00D2602E" w:rsidP="00725BB5">
      <w:pPr>
        <w:spacing w:after="0"/>
        <w:rPr>
          <w:rFonts w:ascii="Times New Roman" w:hAnsi="Times New Roman" w:cs="Times New Roman"/>
          <w:b/>
          <w:bCs/>
        </w:rPr>
      </w:pPr>
      <w:r w:rsidRPr="00437769">
        <w:rPr>
          <w:rFonts w:ascii="Times New Roman" w:hAnsi="Times New Roman" w:cs="Times New Roman"/>
          <w:b/>
          <w:bCs/>
        </w:rPr>
        <w:t xml:space="preserve">                                            </w:t>
      </w:r>
      <w:r w:rsidRPr="00437769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D2602E" w:rsidRPr="00437769" w:rsidRDefault="00D2602E" w:rsidP="00725BB5">
      <w:pPr>
        <w:spacing w:after="0"/>
        <w:rPr>
          <w:rFonts w:ascii="Times New Roman" w:hAnsi="Times New Roman" w:cs="Times New Roman"/>
          <w:b/>
          <w:bCs/>
        </w:rPr>
      </w:pPr>
    </w:p>
    <w:p w:rsidR="00D2602E" w:rsidRPr="00437769" w:rsidRDefault="000411A5" w:rsidP="00725BB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ПЕРВЫЙ ПРОРЕКТОР -</w:t>
      </w:r>
      <w:r w:rsidR="00D2602E" w:rsidRPr="00437769">
        <w:rPr>
          <w:rFonts w:ascii="Times New Roman" w:hAnsi="Times New Roman" w:cs="Times New Roman"/>
          <w:b/>
        </w:rPr>
        <w:t xml:space="preserve"> </w:t>
      </w:r>
      <w:r w:rsidR="00725BB5" w:rsidRPr="00437769">
        <w:rPr>
          <w:rFonts w:ascii="Times New Roman" w:hAnsi="Times New Roman" w:cs="Times New Roman"/>
          <w:b/>
        </w:rPr>
        <w:t xml:space="preserve">ПРОРЕКТОР ПО УР </w:t>
      </w:r>
      <w:r w:rsidR="00D2602E" w:rsidRPr="00437769">
        <w:rPr>
          <w:rFonts w:ascii="Times New Roman" w:hAnsi="Times New Roman" w:cs="Times New Roman"/>
          <w:b/>
        </w:rPr>
        <w:t xml:space="preserve">____________  В.Н. ЛЕСЕВ </w:t>
      </w:r>
    </w:p>
    <w:p w:rsidR="00D2602E" w:rsidRPr="00437769" w:rsidRDefault="00D2602E" w:rsidP="00725BB5">
      <w:pPr>
        <w:spacing w:after="0"/>
        <w:rPr>
          <w:rFonts w:ascii="Times New Roman" w:hAnsi="Times New Roman" w:cs="Times New Roman"/>
          <w:b/>
        </w:rPr>
      </w:pPr>
    </w:p>
    <w:p w:rsidR="00D2602E" w:rsidRPr="00437769" w:rsidRDefault="00D2602E" w:rsidP="00725BB5">
      <w:pPr>
        <w:spacing w:after="0"/>
        <w:rPr>
          <w:rFonts w:ascii="Times New Roman" w:hAnsi="Times New Roman" w:cs="Times New Roman"/>
          <w:b/>
          <w:bCs/>
        </w:rPr>
      </w:pPr>
      <w:r w:rsidRPr="00437769">
        <w:rPr>
          <w:rFonts w:ascii="Times New Roman" w:hAnsi="Times New Roman" w:cs="Times New Roman"/>
          <w:b/>
        </w:rPr>
        <w:t xml:space="preserve">                 «____»______________20</w:t>
      </w:r>
      <w:r w:rsidR="00CE6A9A" w:rsidRPr="00604CEA">
        <w:rPr>
          <w:rFonts w:ascii="Times New Roman" w:hAnsi="Times New Roman" w:cs="Times New Roman"/>
          <w:b/>
        </w:rPr>
        <w:t>20</w:t>
      </w:r>
      <w:r w:rsidRPr="00437769">
        <w:rPr>
          <w:rFonts w:ascii="Times New Roman" w:hAnsi="Times New Roman" w:cs="Times New Roman"/>
          <w:b/>
        </w:rPr>
        <w:t xml:space="preserve"> г.</w:t>
      </w:r>
    </w:p>
    <w:p w:rsidR="00D2602E" w:rsidRPr="000411A5" w:rsidRDefault="00D2602E" w:rsidP="00725BB5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0411A5">
        <w:rPr>
          <w:rFonts w:ascii="Times New Roman" w:hAnsi="Times New Roman" w:cs="Times New Roman"/>
          <w:b/>
          <w:bCs/>
          <w:sz w:val="25"/>
          <w:szCs w:val="25"/>
        </w:rPr>
        <w:t>РАСПИСАНИЕ</w:t>
      </w:r>
    </w:p>
    <w:p w:rsidR="00D2602E" w:rsidRPr="000411A5" w:rsidRDefault="00D2602E" w:rsidP="00725BB5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0411A5">
        <w:rPr>
          <w:rFonts w:ascii="Times New Roman" w:hAnsi="Times New Roman" w:cs="Times New Roman"/>
          <w:b/>
          <w:bCs/>
          <w:sz w:val="25"/>
          <w:szCs w:val="25"/>
        </w:rPr>
        <w:t xml:space="preserve">ЭКЗАМЕНОВ ДЛЯ СТУДЕНТОВ ОФО  на </w:t>
      </w:r>
      <w:r w:rsidRPr="000411A5">
        <w:rPr>
          <w:rFonts w:ascii="Times New Roman" w:hAnsi="Times New Roman" w:cs="Times New Roman"/>
          <w:b/>
          <w:bCs/>
          <w:sz w:val="25"/>
          <w:szCs w:val="25"/>
          <w:lang w:val="en-US"/>
        </w:rPr>
        <w:t>I</w:t>
      </w:r>
      <w:r w:rsidR="00CE6A9A" w:rsidRPr="000411A5">
        <w:rPr>
          <w:rFonts w:ascii="Times New Roman" w:hAnsi="Times New Roman" w:cs="Times New Roman"/>
          <w:b/>
          <w:bCs/>
          <w:sz w:val="25"/>
          <w:szCs w:val="25"/>
          <w:lang w:val="en-US"/>
        </w:rPr>
        <w:t>I</w:t>
      </w:r>
      <w:r w:rsidRPr="000411A5">
        <w:rPr>
          <w:rFonts w:ascii="Times New Roman" w:hAnsi="Times New Roman" w:cs="Times New Roman"/>
          <w:b/>
          <w:bCs/>
          <w:sz w:val="25"/>
          <w:szCs w:val="25"/>
        </w:rPr>
        <w:t xml:space="preserve">  ПОЛУГОДИЕ </w:t>
      </w:r>
      <w:r w:rsidRPr="000411A5">
        <w:rPr>
          <w:rFonts w:ascii="Times New Roman" w:hAnsi="Times New Roman" w:cs="Times New Roman"/>
          <w:b/>
          <w:sz w:val="25"/>
          <w:szCs w:val="25"/>
        </w:rPr>
        <w:t>2019-2020 учебного года</w:t>
      </w:r>
    </w:p>
    <w:p w:rsidR="00D2602E" w:rsidRPr="000411A5" w:rsidRDefault="00D2602E" w:rsidP="00725BB5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0411A5">
        <w:rPr>
          <w:rFonts w:ascii="Times New Roman" w:hAnsi="Times New Roman" w:cs="Times New Roman"/>
          <w:b/>
          <w:bCs/>
          <w:sz w:val="25"/>
          <w:szCs w:val="25"/>
        </w:rPr>
        <w:t>СОЦИАЛЬНО-ГУМАНИТАРНЫЙ ИНСТИТУТ</w:t>
      </w:r>
    </w:p>
    <w:p w:rsidR="00D2602E" w:rsidRPr="000411A5" w:rsidRDefault="00512AEE" w:rsidP="004113AE">
      <w:pPr>
        <w:tabs>
          <w:tab w:val="center" w:pos="10838"/>
        </w:tabs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0411A5">
        <w:rPr>
          <w:rFonts w:ascii="Times New Roman" w:hAnsi="Times New Roman" w:cs="Times New Roman"/>
          <w:b/>
          <w:bCs/>
          <w:sz w:val="25"/>
          <w:szCs w:val="25"/>
        </w:rPr>
        <w:t xml:space="preserve">НАПРАВЛЕНИЕ </w:t>
      </w:r>
      <w:r w:rsidR="000411A5" w:rsidRPr="000411A5">
        <w:rPr>
          <w:rFonts w:ascii="Times New Roman" w:hAnsi="Times New Roman" w:cs="Times New Roman"/>
          <w:b/>
          <w:bCs/>
          <w:sz w:val="25"/>
          <w:szCs w:val="25"/>
        </w:rPr>
        <w:t xml:space="preserve">ПОДГОТОВКИ </w:t>
      </w:r>
      <w:r w:rsidRPr="000411A5">
        <w:rPr>
          <w:rFonts w:ascii="Times New Roman" w:hAnsi="Times New Roman" w:cs="Times New Roman"/>
          <w:b/>
          <w:bCs/>
          <w:sz w:val="25"/>
          <w:szCs w:val="25"/>
        </w:rPr>
        <w:t xml:space="preserve">46.03.01 ИСТОРИЯ, </w:t>
      </w:r>
      <w:r w:rsidR="000411A5" w:rsidRPr="000411A5">
        <w:rPr>
          <w:rFonts w:ascii="Times New Roman" w:hAnsi="Times New Roman" w:cs="Times New Roman"/>
          <w:b/>
          <w:bCs/>
          <w:sz w:val="25"/>
          <w:szCs w:val="25"/>
        </w:rPr>
        <w:t>НАПРАВЛЕННОСТЬ (</w:t>
      </w:r>
      <w:r w:rsidRPr="000411A5">
        <w:rPr>
          <w:rFonts w:ascii="Times New Roman" w:hAnsi="Times New Roman" w:cs="Times New Roman"/>
          <w:b/>
          <w:bCs/>
          <w:sz w:val="25"/>
          <w:szCs w:val="25"/>
        </w:rPr>
        <w:t>ПРОФИЛЬ</w:t>
      </w:r>
      <w:r w:rsidR="000411A5" w:rsidRPr="000411A5">
        <w:rPr>
          <w:rFonts w:ascii="Times New Roman" w:hAnsi="Times New Roman" w:cs="Times New Roman"/>
          <w:b/>
          <w:bCs/>
          <w:sz w:val="25"/>
          <w:szCs w:val="25"/>
        </w:rPr>
        <w:t xml:space="preserve">): </w:t>
      </w:r>
      <w:r w:rsidRPr="000411A5">
        <w:rPr>
          <w:rFonts w:ascii="Times New Roman" w:hAnsi="Times New Roman" w:cs="Times New Roman"/>
          <w:b/>
          <w:bCs/>
          <w:sz w:val="25"/>
          <w:szCs w:val="25"/>
        </w:rPr>
        <w:t>ИСТОРИЧЕСКАЯ ПОЛИТОЛОГИЯ</w:t>
      </w:r>
      <w:r w:rsidR="000411A5" w:rsidRPr="000411A5">
        <w:rPr>
          <w:rFonts w:ascii="Times New Roman" w:hAnsi="Times New Roman" w:cs="Times New Roman"/>
          <w:b/>
          <w:bCs/>
          <w:sz w:val="25"/>
          <w:szCs w:val="25"/>
        </w:rPr>
        <w:t xml:space="preserve"> (УРОВЕНЬ БАКАЛАВРИАТА)</w:t>
      </w:r>
    </w:p>
    <w:tbl>
      <w:tblPr>
        <w:tblW w:w="4871" w:type="pct"/>
        <w:jc w:val="center"/>
        <w:tblInd w:w="-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4116"/>
        <w:gridCol w:w="4253"/>
        <w:gridCol w:w="994"/>
        <w:gridCol w:w="1843"/>
        <w:gridCol w:w="4321"/>
        <w:gridCol w:w="3997"/>
      </w:tblGrid>
      <w:tr w:rsidR="000F19AB" w:rsidRPr="00D2602E" w:rsidTr="0033667B">
        <w:trPr>
          <w:trHeight w:val="292"/>
          <w:jc w:val="center"/>
        </w:trPr>
        <w:tc>
          <w:tcPr>
            <w:tcW w:w="423" w:type="pct"/>
            <w:vMerge w:val="restart"/>
            <w:shd w:val="clear" w:color="auto" w:fill="EAF1DD" w:themeFill="accent3" w:themeFillTint="33"/>
            <w:vAlign w:val="center"/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385C94" w:rsidRPr="0050636C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5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385C94" w:rsidRPr="00437769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37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КУРС, 1 ГРУППА (19)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385C94" w:rsidRPr="00437769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77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37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КУРС, 2 ГРУППА (18)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auto"/>
          </w:tcPr>
          <w:p w:rsidR="00385C94" w:rsidRPr="009A51E1" w:rsidRDefault="00385C94" w:rsidP="002950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vMerge w:val="restart"/>
            <w:shd w:val="clear" w:color="auto" w:fill="EAF1DD"/>
            <w:vAlign w:val="center"/>
          </w:tcPr>
          <w:p w:rsidR="00385C94" w:rsidRPr="009A51E1" w:rsidRDefault="00385C94" w:rsidP="002950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51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385C94" w:rsidRPr="00437769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7769">
              <w:rPr>
                <w:rFonts w:ascii="Times New Roman" w:hAnsi="Times New Roman" w:cs="Times New Roman"/>
                <w:b/>
                <w:sz w:val="24"/>
                <w:szCs w:val="24"/>
              </w:rPr>
              <w:t>II КУРС  (19)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385C94" w:rsidRPr="00437769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7769">
              <w:rPr>
                <w:rFonts w:ascii="Times New Roman" w:hAnsi="Times New Roman" w:cs="Times New Roman"/>
                <w:b/>
                <w:sz w:val="24"/>
                <w:szCs w:val="24"/>
              </w:rPr>
              <w:t>III КУРС   (14)</w:t>
            </w:r>
          </w:p>
        </w:tc>
      </w:tr>
      <w:tr w:rsidR="000F19AB" w:rsidRPr="00D2602E" w:rsidTr="0033667B">
        <w:trPr>
          <w:trHeight w:val="390"/>
          <w:jc w:val="center"/>
        </w:trPr>
        <w:tc>
          <w:tcPr>
            <w:tcW w:w="423" w:type="pct"/>
            <w:vMerge/>
            <w:shd w:val="clear" w:color="auto" w:fill="EAF1DD" w:themeFill="accent3" w:themeFillTint="33"/>
            <w:vAlign w:val="center"/>
          </w:tcPr>
          <w:p w:rsidR="00385C94" w:rsidRPr="0050636C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</w:tcBorders>
            <w:shd w:val="clear" w:color="auto" w:fill="EAF1DD"/>
            <w:vAlign w:val="center"/>
          </w:tcPr>
          <w:p w:rsidR="00385C94" w:rsidRPr="00095353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53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Начало: 09.00 в ауд. 304(№4)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EAF1DD"/>
            <w:vAlign w:val="center"/>
          </w:tcPr>
          <w:p w:rsidR="00385C94" w:rsidRPr="00095353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53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Начало: 11.00 в ауд. 304(№4)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auto"/>
          </w:tcPr>
          <w:p w:rsidR="00385C94" w:rsidRDefault="00385C94" w:rsidP="002950E0">
            <w:pPr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vMerge/>
            <w:shd w:val="clear" w:color="auto" w:fill="EAF1DD"/>
            <w:vAlign w:val="center"/>
          </w:tcPr>
          <w:p w:rsidR="00385C94" w:rsidRDefault="00385C94" w:rsidP="002950E0">
            <w:pPr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auto"/>
            </w:tcBorders>
            <w:shd w:val="clear" w:color="auto" w:fill="EAF1DD"/>
            <w:vAlign w:val="center"/>
          </w:tcPr>
          <w:p w:rsidR="00385C94" w:rsidRPr="00437769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Начало: 09.00 в ауд. 308(№4)</w:t>
            </w:r>
          </w:p>
        </w:tc>
        <w:tc>
          <w:tcPr>
            <w:tcW w:w="937" w:type="pct"/>
            <w:tcBorders>
              <w:top w:val="single" w:sz="4" w:space="0" w:color="auto"/>
            </w:tcBorders>
            <w:shd w:val="clear" w:color="auto" w:fill="EAF1DD"/>
            <w:vAlign w:val="center"/>
          </w:tcPr>
          <w:p w:rsidR="00385C94" w:rsidRPr="00437769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Начало: 11.00 в ауд. 308(№4)</w:t>
            </w:r>
          </w:p>
        </w:tc>
      </w:tr>
      <w:tr w:rsidR="000F19AB" w:rsidRPr="00D2602E" w:rsidTr="0033667B">
        <w:trPr>
          <w:trHeight w:val="537"/>
          <w:jc w:val="center"/>
        </w:trPr>
        <w:tc>
          <w:tcPr>
            <w:tcW w:w="423" w:type="pct"/>
            <w:shd w:val="clear" w:color="auto" w:fill="FFFF00"/>
            <w:vAlign w:val="center"/>
          </w:tcPr>
          <w:p w:rsidR="00385C94" w:rsidRDefault="00385C94" w:rsidP="00B9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5" w:type="pct"/>
            <w:shd w:val="clear" w:color="auto" w:fill="FFFF00"/>
            <w:vAlign w:val="center"/>
          </w:tcPr>
          <w:p w:rsidR="00385C94" w:rsidRPr="009A51E1" w:rsidRDefault="00385C94" w:rsidP="005D1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pct"/>
            <w:shd w:val="clear" w:color="auto" w:fill="FFFF00"/>
            <w:vAlign w:val="center"/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bottom w:val="nil"/>
            </w:tcBorders>
          </w:tcPr>
          <w:p w:rsidR="00385C94" w:rsidRDefault="00385C94" w:rsidP="00002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385C94" w:rsidRPr="009A51E1" w:rsidRDefault="00385C94" w:rsidP="00002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16.06.2020</w:t>
            </w:r>
            <w:r w:rsidRPr="009A51E1">
              <w:rPr>
                <w:rFonts w:ascii="Times New Roman" w:hAnsi="Times New Roman" w:cs="Times New Roman"/>
                <w:sz w:val="28"/>
                <w:szCs w:val="28"/>
              </w:rPr>
              <w:t xml:space="preserve"> г. Вторник</w:t>
            </w:r>
          </w:p>
        </w:tc>
        <w:tc>
          <w:tcPr>
            <w:tcW w:w="1013" w:type="pct"/>
          </w:tcPr>
          <w:p w:rsidR="00385C94" w:rsidRPr="009A51E1" w:rsidRDefault="00385C94" w:rsidP="00B21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  <w:p w:rsidR="00385C94" w:rsidRPr="009A51E1" w:rsidRDefault="00385C94" w:rsidP="00B216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проф. Кузьминов П.А.</w:t>
            </w:r>
          </w:p>
        </w:tc>
        <w:tc>
          <w:tcPr>
            <w:tcW w:w="937" w:type="pct"/>
          </w:tcPr>
          <w:p w:rsidR="00385C94" w:rsidRPr="009A51E1" w:rsidRDefault="00385C94" w:rsidP="00B21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  <w:p w:rsidR="00385C94" w:rsidRPr="009A51E1" w:rsidRDefault="00385C94" w:rsidP="00B2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доц. Мирзоева С.Г.</w:t>
            </w:r>
            <w:r w:rsidR="00E27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0F19AB" w:rsidRPr="00D2602E" w:rsidTr="0033667B">
        <w:trPr>
          <w:trHeight w:val="821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385C94" w:rsidRPr="000411A5" w:rsidRDefault="00385C94" w:rsidP="00B9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01.07</w:t>
            </w:r>
            <w:r w:rsidRPr="000411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.2020 г.</w:t>
            </w:r>
            <w:r w:rsidRPr="000411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385C9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65" w:type="pct"/>
            <w:vAlign w:val="center"/>
          </w:tcPr>
          <w:p w:rsidR="00385C94" w:rsidRPr="009A51E1" w:rsidRDefault="00385C94" w:rsidP="005D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Консультация</w:t>
            </w:r>
            <w:r w:rsidRPr="009A51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1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Хажхожева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З.Т., проф.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Додуева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А.Т., ст. пр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еп</w:t>
            </w: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Макитова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Т.Т.</w:t>
            </w:r>
          </w:p>
        </w:tc>
        <w:tc>
          <w:tcPr>
            <w:tcW w:w="997" w:type="pct"/>
            <w:vAlign w:val="center"/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Консультация</w:t>
            </w:r>
            <w:r w:rsidRPr="009A51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1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ст.пр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Хажхожева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З.Т., проф.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Додуева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А.Т., ст. пр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еп</w:t>
            </w: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Макитова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Т.Т.</w:t>
            </w:r>
          </w:p>
        </w:tc>
        <w:tc>
          <w:tcPr>
            <w:tcW w:w="233" w:type="pct"/>
            <w:tcBorders>
              <w:top w:val="nil"/>
              <w:bottom w:val="nil"/>
            </w:tcBorders>
          </w:tcPr>
          <w:p w:rsidR="00385C94" w:rsidRDefault="00385C94" w:rsidP="005A2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385C94" w:rsidRPr="009A51E1" w:rsidRDefault="00385C94" w:rsidP="005A2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A51E1">
              <w:rPr>
                <w:rFonts w:ascii="Times New Roman" w:hAnsi="Times New Roman" w:cs="Times New Roman"/>
                <w:sz w:val="28"/>
                <w:szCs w:val="28"/>
              </w:rPr>
              <w:t>.06.2020 г. Среда</w:t>
            </w:r>
          </w:p>
        </w:tc>
        <w:tc>
          <w:tcPr>
            <w:tcW w:w="1013" w:type="pct"/>
          </w:tcPr>
          <w:p w:rsidR="00385C94" w:rsidRPr="009A51E1" w:rsidRDefault="00385C94" w:rsidP="005A2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РОССИИ </w:t>
            </w:r>
          </w:p>
          <w:p w:rsidR="00385C94" w:rsidRPr="009A51E1" w:rsidRDefault="00385C94" w:rsidP="005A2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(ДО ХХ В.)</w:t>
            </w:r>
          </w:p>
          <w:p w:rsidR="0033667B" w:rsidRDefault="00385C94" w:rsidP="005A20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Мамсиров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Х.Б., доц. Мирзоева С.Г., </w:t>
            </w:r>
          </w:p>
          <w:p w:rsidR="00385C94" w:rsidRPr="009A51E1" w:rsidRDefault="00385C94" w:rsidP="005A20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доц. Лаврова Н.С.</w:t>
            </w:r>
          </w:p>
        </w:tc>
        <w:tc>
          <w:tcPr>
            <w:tcW w:w="937" w:type="pct"/>
          </w:tcPr>
          <w:p w:rsidR="00385C94" w:rsidRPr="009A51E1" w:rsidRDefault="00385C94" w:rsidP="005A2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ЮЖНЫХ И ЗАПАДНЫХ СЛАВЯН</w:t>
            </w:r>
          </w:p>
          <w:p w:rsidR="00385C94" w:rsidRPr="009A51E1" w:rsidRDefault="00385C94" w:rsidP="005A20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Мамсиров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Х.Б., доц. Мирзоева С.Г.,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доц. Лаврова Н.С.</w:t>
            </w:r>
          </w:p>
        </w:tc>
      </w:tr>
      <w:tr w:rsidR="000F19AB" w:rsidRPr="00D2602E" w:rsidTr="0033667B">
        <w:trPr>
          <w:trHeight w:val="835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385C94" w:rsidRPr="000411A5" w:rsidRDefault="00385C94" w:rsidP="00B9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0411A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11A5">
              <w:rPr>
                <w:rFonts w:ascii="Times New Roman" w:hAnsi="Times New Roman" w:cs="Times New Roman"/>
                <w:sz w:val="28"/>
                <w:szCs w:val="28"/>
              </w:rPr>
              <w:t>.2020 г. Четверг</w:t>
            </w:r>
          </w:p>
        </w:tc>
        <w:tc>
          <w:tcPr>
            <w:tcW w:w="965" w:type="pct"/>
            <w:vAlign w:val="center"/>
          </w:tcPr>
          <w:p w:rsidR="00385C94" w:rsidRPr="009A51E1" w:rsidRDefault="00385C94" w:rsidP="00B93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Родной язык </w:t>
            </w:r>
            <w:r w:rsidRPr="009A51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доц. Карданов М.Л., 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Хажхожева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З.Т., 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ст</w:t>
            </w:r>
            <w:proofErr w:type="gram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.п</w:t>
            </w:r>
            <w:proofErr w:type="gram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еп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Паритова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Л.А.; проф.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Кетенчиев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М.Б., проф.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Додуева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А.Т., 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Хуболов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С.М.; 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Башиева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С.К., ст.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еп</w:t>
            </w: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Макитова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Дохова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З.Р. </w:t>
            </w:r>
          </w:p>
        </w:tc>
        <w:tc>
          <w:tcPr>
            <w:tcW w:w="997" w:type="pct"/>
            <w:vAlign w:val="center"/>
          </w:tcPr>
          <w:p w:rsidR="00385C94" w:rsidRPr="009A51E1" w:rsidRDefault="00385C94" w:rsidP="00B93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Родной язык </w:t>
            </w:r>
            <w:r w:rsidRPr="009A51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доц. Карданов М.Л., 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Хажхожева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З.Т., 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ст</w:t>
            </w:r>
            <w:proofErr w:type="gram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.п</w:t>
            </w:r>
            <w:proofErr w:type="gram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еп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Паритова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Л.А.; проф.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Кетенчиев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М.Б., проф.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Додуева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А.Т., 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Хуболов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С.М.; 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Башиева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С.К., ст.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еп</w:t>
            </w: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Макитова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Дохова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З.Р.</w:t>
            </w:r>
          </w:p>
        </w:tc>
        <w:tc>
          <w:tcPr>
            <w:tcW w:w="233" w:type="pct"/>
            <w:tcBorders>
              <w:top w:val="nil"/>
              <w:bottom w:val="nil"/>
            </w:tcBorders>
          </w:tcPr>
          <w:p w:rsidR="00385C94" w:rsidRPr="009A51E1" w:rsidRDefault="00385C94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385C94" w:rsidRPr="009A51E1" w:rsidRDefault="00385C94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A51E1">
              <w:rPr>
                <w:rFonts w:ascii="Times New Roman" w:hAnsi="Times New Roman" w:cs="Times New Roman"/>
                <w:sz w:val="28"/>
                <w:szCs w:val="28"/>
              </w:rPr>
              <w:t>.06.2020 г. Четверг</w:t>
            </w:r>
          </w:p>
        </w:tc>
        <w:tc>
          <w:tcPr>
            <w:tcW w:w="1013" w:type="pct"/>
          </w:tcPr>
          <w:p w:rsidR="00385C94" w:rsidRPr="009A51E1" w:rsidRDefault="00385C94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  <w:p w:rsidR="00385C94" w:rsidRPr="009A51E1" w:rsidRDefault="00385C94" w:rsidP="0033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Культурбаева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Л.</w:t>
            </w:r>
            <w:r w:rsidR="0033667B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</w:p>
        </w:tc>
        <w:tc>
          <w:tcPr>
            <w:tcW w:w="937" w:type="pct"/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19AB" w:rsidRPr="00D2602E" w:rsidTr="0033667B">
        <w:trPr>
          <w:trHeight w:val="606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385C94" w:rsidRPr="000411A5" w:rsidRDefault="00385C94" w:rsidP="00B9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0411A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11A5">
              <w:rPr>
                <w:rFonts w:ascii="Times New Roman" w:hAnsi="Times New Roman" w:cs="Times New Roman"/>
                <w:sz w:val="28"/>
                <w:szCs w:val="28"/>
              </w:rPr>
              <w:t>.2020 г. Пятница</w:t>
            </w:r>
          </w:p>
        </w:tc>
        <w:tc>
          <w:tcPr>
            <w:tcW w:w="965" w:type="pct"/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ст. преп. 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Варивода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Н.В.</w:t>
            </w:r>
          </w:p>
        </w:tc>
        <w:tc>
          <w:tcPr>
            <w:tcW w:w="997" w:type="pct"/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ст. преп. 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Варивода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Н.В.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FFFFF"/>
          </w:tcPr>
          <w:p w:rsidR="00385C94" w:rsidRPr="009A51E1" w:rsidRDefault="00385C94" w:rsidP="0034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385C94" w:rsidRPr="009A51E1" w:rsidRDefault="00385C94" w:rsidP="0034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A51E1">
              <w:rPr>
                <w:rFonts w:ascii="Times New Roman" w:hAnsi="Times New Roman" w:cs="Times New Roman"/>
                <w:sz w:val="28"/>
                <w:szCs w:val="28"/>
              </w:rPr>
              <w:t>.06.2020 г. Пятница</w:t>
            </w:r>
          </w:p>
        </w:tc>
        <w:tc>
          <w:tcPr>
            <w:tcW w:w="1013" w:type="pct"/>
            <w:shd w:val="clear" w:color="auto" w:fill="FFFFFF"/>
          </w:tcPr>
          <w:p w:rsidR="00385C94" w:rsidRPr="009A51E1" w:rsidRDefault="00385C94" w:rsidP="00544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</w:t>
            </w:r>
          </w:p>
          <w:p w:rsidR="00385C94" w:rsidRPr="009A51E1" w:rsidRDefault="00385C94" w:rsidP="003366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51E1">
              <w:rPr>
                <w:rFonts w:ascii="Times New Roman" w:hAnsi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9A51E1">
              <w:rPr>
                <w:rFonts w:ascii="Times New Roman" w:hAnsi="Times New Roman"/>
                <w:i/>
                <w:sz w:val="20"/>
                <w:szCs w:val="20"/>
              </w:rPr>
              <w:t>Кочесоков</w:t>
            </w:r>
            <w:proofErr w:type="spellEnd"/>
            <w:r w:rsidRPr="009A51E1">
              <w:rPr>
                <w:rFonts w:ascii="Times New Roman" w:hAnsi="Times New Roman"/>
                <w:i/>
                <w:sz w:val="20"/>
                <w:szCs w:val="20"/>
              </w:rPr>
              <w:t xml:space="preserve"> Р.Х.,</w:t>
            </w: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Культурбаева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Л.</w:t>
            </w:r>
            <w:r w:rsidR="0033667B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проф.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Тхагапсоев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Х.Г.</w:t>
            </w:r>
          </w:p>
        </w:tc>
        <w:tc>
          <w:tcPr>
            <w:tcW w:w="937" w:type="pct"/>
            <w:shd w:val="clear" w:color="auto" w:fill="FFFFFF"/>
          </w:tcPr>
          <w:p w:rsidR="00385C94" w:rsidRPr="009A51E1" w:rsidRDefault="00385C94" w:rsidP="00002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F19AB" w:rsidRPr="00D2602E" w:rsidTr="0033667B">
        <w:trPr>
          <w:trHeight w:val="214"/>
          <w:jc w:val="center"/>
        </w:trPr>
        <w:tc>
          <w:tcPr>
            <w:tcW w:w="423" w:type="pct"/>
            <w:shd w:val="clear" w:color="auto" w:fill="FFFF00"/>
            <w:vAlign w:val="center"/>
          </w:tcPr>
          <w:p w:rsidR="00385C94" w:rsidRPr="00B93BF5" w:rsidRDefault="00385C94" w:rsidP="00B9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3BF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04.07.-05.07.</w:t>
            </w:r>
          </w:p>
        </w:tc>
        <w:tc>
          <w:tcPr>
            <w:tcW w:w="965" w:type="pct"/>
            <w:shd w:val="clear" w:color="auto" w:fill="FFFF00"/>
          </w:tcPr>
          <w:p w:rsidR="00385C94" w:rsidRPr="00B93BF5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7" w:type="pct"/>
            <w:shd w:val="clear" w:color="auto" w:fill="FFFF00"/>
          </w:tcPr>
          <w:p w:rsidR="00385C94" w:rsidRPr="00B93BF5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auto"/>
          </w:tcPr>
          <w:p w:rsidR="00385C94" w:rsidRDefault="00385C94" w:rsidP="00002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shd w:val="clear" w:color="auto" w:fill="FFFF00"/>
            <w:vAlign w:val="center"/>
          </w:tcPr>
          <w:p w:rsidR="00385C94" w:rsidRPr="009A51E1" w:rsidRDefault="00385C94" w:rsidP="00002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20.06-21.06</w:t>
            </w:r>
          </w:p>
        </w:tc>
        <w:tc>
          <w:tcPr>
            <w:tcW w:w="1013" w:type="pct"/>
            <w:shd w:val="clear" w:color="auto" w:fill="FFFF00"/>
          </w:tcPr>
          <w:p w:rsidR="00385C94" w:rsidRPr="009A51E1" w:rsidRDefault="00385C94" w:rsidP="00595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pct"/>
            <w:shd w:val="clear" w:color="auto" w:fill="FFFF00"/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9AB" w:rsidRPr="00D2602E" w:rsidTr="0033667B">
        <w:trPr>
          <w:trHeight w:val="722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385C94" w:rsidRPr="000411A5" w:rsidRDefault="00385C94" w:rsidP="00B9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0411A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11A5">
              <w:rPr>
                <w:rFonts w:ascii="Times New Roman" w:hAnsi="Times New Roman" w:cs="Times New Roman"/>
                <w:sz w:val="28"/>
                <w:szCs w:val="28"/>
              </w:rPr>
              <w:t>.2020 г. Понедельник</w:t>
            </w:r>
          </w:p>
        </w:tc>
        <w:tc>
          <w:tcPr>
            <w:tcW w:w="965" w:type="pct"/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РОССИИ (ДО ХХ В.)</w:t>
            </w:r>
          </w:p>
          <w:p w:rsidR="00385C94" w:rsidRDefault="00385C94" w:rsidP="005A4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проф. Муратова Е.Г.,  </w:t>
            </w:r>
          </w:p>
          <w:p w:rsidR="00385C94" w:rsidRPr="009A51E1" w:rsidRDefault="00385C94" w:rsidP="005A4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ст. преп. 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Варивода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Н.В., 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Шорова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М.Б.</w:t>
            </w:r>
          </w:p>
        </w:tc>
        <w:tc>
          <w:tcPr>
            <w:tcW w:w="997" w:type="pct"/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РОССИИ (ДО ХХ В.)</w:t>
            </w:r>
          </w:p>
          <w:p w:rsidR="00385C94" w:rsidRDefault="00385C94" w:rsidP="005A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проф. Муратова Е.Г.,</w:t>
            </w:r>
            <w:r w:rsidRPr="009A51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385C94" w:rsidRPr="009A51E1" w:rsidRDefault="00385C94" w:rsidP="005A4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ст. преп. 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Варивода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Н.В., 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Шорова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М.Б.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FFFFF"/>
          </w:tcPr>
          <w:p w:rsidR="00385C94" w:rsidRDefault="00385C94" w:rsidP="0049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85C94" w:rsidRDefault="00385C94" w:rsidP="0049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51E1">
              <w:rPr>
                <w:rFonts w:ascii="Times New Roman" w:hAnsi="Times New Roman" w:cs="Times New Roman"/>
                <w:sz w:val="28"/>
                <w:szCs w:val="28"/>
              </w:rPr>
              <w:t>2.06.2020 г.</w:t>
            </w:r>
          </w:p>
          <w:p w:rsidR="00385C94" w:rsidRPr="009A51E1" w:rsidRDefault="00385C94" w:rsidP="0049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85C94" w:rsidRPr="009A51E1" w:rsidRDefault="00385C94" w:rsidP="0049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  <w:tcBorders>
              <w:bottom w:val="double" w:sz="4" w:space="0" w:color="auto"/>
            </w:tcBorders>
            <w:shd w:val="clear" w:color="auto" w:fill="FFFFFF"/>
          </w:tcPr>
          <w:p w:rsidR="00385C94" w:rsidRPr="00E27354" w:rsidRDefault="00385C94" w:rsidP="005B5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54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  <w:p w:rsidR="00385C94" w:rsidRPr="00E27354" w:rsidRDefault="00E27354" w:rsidP="005B50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7354">
              <w:rPr>
                <w:rFonts w:ascii="Times New Roman" w:hAnsi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E27354">
              <w:rPr>
                <w:rFonts w:ascii="Times New Roman" w:hAnsi="Times New Roman"/>
                <w:i/>
                <w:sz w:val="20"/>
                <w:szCs w:val="20"/>
              </w:rPr>
              <w:t>Кочесоков</w:t>
            </w:r>
            <w:proofErr w:type="spellEnd"/>
            <w:r w:rsidRPr="00E27354">
              <w:rPr>
                <w:rFonts w:ascii="Times New Roman" w:hAnsi="Times New Roman"/>
                <w:i/>
                <w:sz w:val="20"/>
                <w:szCs w:val="20"/>
              </w:rPr>
              <w:t xml:space="preserve"> Р.Х. </w:t>
            </w:r>
          </w:p>
        </w:tc>
        <w:tc>
          <w:tcPr>
            <w:tcW w:w="937" w:type="pct"/>
            <w:tcBorders>
              <w:bottom w:val="double" w:sz="4" w:space="0" w:color="auto"/>
            </w:tcBorders>
            <w:shd w:val="clear" w:color="auto" w:fill="FFFFFF"/>
          </w:tcPr>
          <w:p w:rsidR="00385C94" w:rsidRPr="009A51E1" w:rsidRDefault="00385C94" w:rsidP="00385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  <w:p w:rsidR="00385C94" w:rsidRPr="009A51E1" w:rsidRDefault="00385C94" w:rsidP="003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Шорова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М.Б.</w:t>
            </w:r>
          </w:p>
        </w:tc>
      </w:tr>
      <w:tr w:rsidR="000F19AB" w:rsidRPr="00D2602E" w:rsidTr="0033667B">
        <w:trPr>
          <w:trHeight w:val="433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385C94" w:rsidRPr="000411A5" w:rsidRDefault="00385C94" w:rsidP="00B9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0411A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11A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1A5">
              <w:rPr>
                <w:rFonts w:ascii="Times New Roman" w:hAnsi="Times New Roman" w:cs="Times New Roman"/>
                <w:sz w:val="28"/>
                <w:szCs w:val="28"/>
              </w:rPr>
              <w:t>г. Вторник</w:t>
            </w:r>
          </w:p>
        </w:tc>
        <w:tc>
          <w:tcPr>
            <w:tcW w:w="965" w:type="pct"/>
          </w:tcPr>
          <w:p w:rsidR="00385C94" w:rsidRPr="009A51E1" w:rsidRDefault="00385C94" w:rsidP="00595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  <w:p w:rsidR="00385C94" w:rsidRPr="009A51E1" w:rsidRDefault="00385C94" w:rsidP="005952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доц. Мирзоева С.Г.</w:t>
            </w:r>
          </w:p>
        </w:tc>
        <w:tc>
          <w:tcPr>
            <w:tcW w:w="997" w:type="pct"/>
          </w:tcPr>
          <w:p w:rsidR="00385C94" w:rsidRPr="009A51E1" w:rsidRDefault="00385C94" w:rsidP="00595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  <w:p w:rsidR="00385C94" w:rsidRPr="009A51E1" w:rsidRDefault="00385C94" w:rsidP="005952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доц. Мирзоева С.Г.</w:t>
            </w:r>
          </w:p>
        </w:tc>
        <w:tc>
          <w:tcPr>
            <w:tcW w:w="233" w:type="pct"/>
            <w:tcBorders>
              <w:top w:val="nil"/>
              <w:bottom w:val="nil"/>
            </w:tcBorders>
          </w:tcPr>
          <w:p w:rsidR="00385C94" w:rsidRDefault="00385C94" w:rsidP="00595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385C94" w:rsidRPr="009A51E1" w:rsidRDefault="00385C94" w:rsidP="00595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23.06.2020 г. Вторник</w:t>
            </w:r>
          </w:p>
        </w:tc>
        <w:tc>
          <w:tcPr>
            <w:tcW w:w="1013" w:type="pct"/>
            <w:shd w:val="clear" w:color="auto" w:fill="auto"/>
          </w:tcPr>
          <w:p w:rsidR="00385C94" w:rsidRPr="00E27354" w:rsidRDefault="00385C94" w:rsidP="005B50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7354">
              <w:rPr>
                <w:rFonts w:ascii="Times New Roman" w:hAnsi="Times New Roman" w:cs="Times New Roman"/>
                <w:b/>
                <w:sz w:val="20"/>
                <w:szCs w:val="20"/>
              </w:rPr>
              <w:t>ПОЛИТОЛОГИЯ</w:t>
            </w:r>
            <w:r w:rsidRPr="00E273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385C94" w:rsidRPr="00E27354" w:rsidRDefault="00385C94" w:rsidP="00E27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54">
              <w:rPr>
                <w:rFonts w:ascii="Times New Roman" w:hAnsi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E27354">
              <w:rPr>
                <w:rFonts w:ascii="Times New Roman" w:hAnsi="Times New Roman"/>
                <w:i/>
                <w:sz w:val="20"/>
                <w:szCs w:val="20"/>
              </w:rPr>
              <w:t>Кочесоков</w:t>
            </w:r>
            <w:proofErr w:type="spellEnd"/>
            <w:r w:rsidRPr="00E27354">
              <w:rPr>
                <w:rFonts w:ascii="Times New Roman" w:hAnsi="Times New Roman"/>
                <w:i/>
                <w:sz w:val="20"/>
                <w:szCs w:val="20"/>
              </w:rPr>
              <w:t xml:space="preserve"> Р.Х.,</w:t>
            </w:r>
            <w:r w:rsidRPr="00E273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доц. </w:t>
            </w:r>
            <w:proofErr w:type="spellStart"/>
            <w:r w:rsidRPr="00E27354">
              <w:rPr>
                <w:rFonts w:ascii="Times New Roman" w:hAnsi="Times New Roman" w:cs="Times New Roman"/>
                <w:i/>
                <w:sz w:val="20"/>
                <w:szCs w:val="20"/>
              </w:rPr>
              <w:t>Культурбаева</w:t>
            </w:r>
            <w:proofErr w:type="spellEnd"/>
            <w:r w:rsidRPr="00E273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Л.</w:t>
            </w:r>
            <w:r w:rsidR="0033667B" w:rsidRPr="00E27354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="00E27354" w:rsidRPr="00E273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ст. преп. </w:t>
            </w:r>
            <w:proofErr w:type="spellStart"/>
            <w:r w:rsidR="00E27354" w:rsidRPr="00E27354">
              <w:rPr>
                <w:rFonts w:ascii="Times New Roman" w:hAnsi="Times New Roman" w:cs="Times New Roman"/>
                <w:i/>
                <w:sz w:val="20"/>
                <w:szCs w:val="20"/>
              </w:rPr>
              <w:t>Бижева</w:t>
            </w:r>
            <w:proofErr w:type="spellEnd"/>
            <w:r w:rsidR="00E27354" w:rsidRPr="00E273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А.П.</w:t>
            </w:r>
          </w:p>
        </w:tc>
        <w:tc>
          <w:tcPr>
            <w:tcW w:w="937" w:type="pct"/>
            <w:shd w:val="clear" w:color="auto" w:fill="auto"/>
          </w:tcPr>
          <w:p w:rsidR="00385C94" w:rsidRPr="009A51E1" w:rsidRDefault="00385C94" w:rsidP="00385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РОССИИ (ХХ В.)</w:t>
            </w:r>
          </w:p>
          <w:p w:rsidR="00385C94" w:rsidRPr="009A51E1" w:rsidRDefault="00385C94" w:rsidP="003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проф. Кузьминов П.А., 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Шорова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М.Б., доц. </w:t>
            </w:r>
            <w:proofErr w:type="gram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Коновалов</w:t>
            </w:r>
            <w:proofErr w:type="gram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А.А.</w:t>
            </w:r>
          </w:p>
        </w:tc>
      </w:tr>
      <w:tr w:rsidR="000F19AB" w:rsidRPr="00D2602E" w:rsidTr="0033667B">
        <w:trPr>
          <w:trHeight w:val="63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385C94" w:rsidRPr="000411A5" w:rsidRDefault="00385C94" w:rsidP="00B9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411A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11A5">
              <w:rPr>
                <w:rFonts w:ascii="Times New Roman" w:hAnsi="Times New Roman" w:cs="Times New Roman"/>
                <w:sz w:val="28"/>
                <w:szCs w:val="28"/>
              </w:rPr>
              <w:t>.2020 г. Среда</w:t>
            </w:r>
          </w:p>
        </w:tc>
        <w:tc>
          <w:tcPr>
            <w:tcW w:w="965" w:type="pct"/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АРХЕОЛОГИЯ</w:t>
            </w:r>
          </w:p>
          <w:p w:rsidR="00385C94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Тамазов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М.С., доц. Мирзоева С.Г., </w:t>
            </w:r>
          </w:p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Азикова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Ю.М.</w:t>
            </w:r>
          </w:p>
        </w:tc>
        <w:tc>
          <w:tcPr>
            <w:tcW w:w="997" w:type="pct"/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АРХЕОЛОГИЯ</w:t>
            </w:r>
          </w:p>
          <w:p w:rsidR="00385C94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Тамазов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М.С., доц. Мирзоева С.Г., </w:t>
            </w:r>
          </w:p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Азикова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Ю.М.</w:t>
            </w:r>
          </w:p>
        </w:tc>
        <w:tc>
          <w:tcPr>
            <w:tcW w:w="233" w:type="pct"/>
            <w:tcBorders>
              <w:top w:val="nil"/>
              <w:bottom w:val="nil"/>
            </w:tcBorders>
          </w:tcPr>
          <w:p w:rsidR="00385C94" w:rsidRDefault="00385C94" w:rsidP="00002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385C94" w:rsidRPr="009A51E1" w:rsidRDefault="00385C94" w:rsidP="00002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A51E1">
              <w:rPr>
                <w:rFonts w:ascii="Times New Roman" w:hAnsi="Times New Roman" w:cs="Times New Roman"/>
                <w:sz w:val="28"/>
                <w:szCs w:val="28"/>
              </w:rPr>
              <w:t xml:space="preserve">.06.2020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013" w:type="pct"/>
          </w:tcPr>
          <w:p w:rsidR="00385C94" w:rsidRPr="00E27354" w:rsidRDefault="00385C94" w:rsidP="00595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pct"/>
          </w:tcPr>
          <w:p w:rsidR="00385C94" w:rsidRPr="009A51E1" w:rsidRDefault="00385C94" w:rsidP="00385C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19AB" w:rsidRPr="00D2602E" w:rsidTr="0033667B">
        <w:trPr>
          <w:trHeight w:val="728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385C94" w:rsidRPr="000411A5" w:rsidRDefault="00385C94" w:rsidP="00B9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411A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11A5">
              <w:rPr>
                <w:rFonts w:ascii="Times New Roman" w:hAnsi="Times New Roman" w:cs="Times New Roman"/>
                <w:sz w:val="28"/>
                <w:szCs w:val="28"/>
              </w:rPr>
              <w:t>.2020 г. Четверг</w:t>
            </w:r>
          </w:p>
        </w:tc>
        <w:tc>
          <w:tcPr>
            <w:tcW w:w="965" w:type="pct"/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Тамазов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М.С.</w:t>
            </w:r>
          </w:p>
        </w:tc>
        <w:tc>
          <w:tcPr>
            <w:tcW w:w="997" w:type="pct"/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Тамазов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М.С.</w:t>
            </w:r>
          </w:p>
        </w:tc>
        <w:tc>
          <w:tcPr>
            <w:tcW w:w="233" w:type="pct"/>
            <w:tcBorders>
              <w:top w:val="nil"/>
              <w:bottom w:val="nil"/>
            </w:tcBorders>
          </w:tcPr>
          <w:p w:rsidR="00385C94" w:rsidRDefault="00385C94" w:rsidP="00002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385C94" w:rsidRPr="009A51E1" w:rsidRDefault="00385C94" w:rsidP="00002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A51E1">
              <w:rPr>
                <w:rFonts w:ascii="Times New Roman" w:hAnsi="Times New Roman" w:cs="Times New Roman"/>
                <w:sz w:val="28"/>
                <w:szCs w:val="28"/>
              </w:rPr>
              <w:t xml:space="preserve">.06.2020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013" w:type="pct"/>
          </w:tcPr>
          <w:p w:rsidR="00385C94" w:rsidRPr="009A51E1" w:rsidRDefault="00385C94" w:rsidP="005D1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  <w:p w:rsidR="00385C94" w:rsidRPr="009A51E1" w:rsidRDefault="00385C94" w:rsidP="005D1089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0"/>
                <w:szCs w:val="20"/>
              </w:rPr>
            </w:pPr>
            <w:r w:rsidRPr="009A51E1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9A51E1">
              <w:rPr>
                <w:rFonts w:ascii="Times New Roman" w:hAnsi="Times New Roman"/>
                <w:i/>
                <w:caps/>
                <w:sz w:val="20"/>
                <w:szCs w:val="20"/>
              </w:rPr>
              <w:t>С</w:t>
            </w:r>
            <w:r w:rsidRPr="009A51E1">
              <w:rPr>
                <w:rFonts w:ascii="Times New Roman" w:hAnsi="Times New Roman"/>
                <w:i/>
                <w:sz w:val="20"/>
                <w:szCs w:val="20"/>
              </w:rPr>
              <w:t>абанчиева</w:t>
            </w:r>
            <w:proofErr w:type="spellEnd"/>
            <w:r w:rsidRPr="009A51E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A51E1">
              <w:rPr>
                <w:rFonts w:ascii="Times New Roman" w:hAnsi="Times New Roman"/>
                <w:i/>
                <w:caps/>
                <w:sz w:val="20"/>
                <w:szCs w:val="20"/>
              </w:rPr>
              <w:t xml:space="preserve">А.К., </w:t>
            </w:r>
          </w:p>
          <w:p w:rsidR="00385C94" w:rsidRPr="009A51E1" w:rsidRDefault="00385C94" w:rsidP="005D10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A51E1">
              <w:rPr>
                <w:rFonts w:ascii="Times New Roman" w:hAnsi="Times New Roman"/>
                <w:i/>
                <w:sz w:val="20"/>
                <w:szCs w:val="20"/>
              </w:rPr>
              <w:t>ст</w:t>
            </w:r>
            <w:proofErr w:type="gramStart"/>
            <w:r w:rsidRPr="009A51E1">
              <w:rPr>
                <w:rFonts w:ascii="Times New Roman" w:hAnsi="Times New Roman"/>
                <w:i/>
                <w:sz w:val="20"/>
                <w:szCs w:val="20"/>
              </w:rPr>
              <w:t>.п</w:t>
            </w:r>
            <w:proofErr w:type="gramEnd"/>
            <w:r w:rsidRPr="009A51E1">
              <w:rPr>
                <w:rFonts w:ascii="Times New Roman" w:hAnsi="Times New Roman"/>
                <w:i/>
                <w:sz w:val="20"/>
                <w:szCs w:val="20"/>
              </w:rPr>
              <w:t>реп</w:t>
            </w:r>
            <w:proofErr w:type="spellEnd"/>
            <w:r w:rsidRPr="009A51E1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9A51E1">
              <w:rPr>
                <w:rFonts w:ascii="Times New Roman" w:hAnsi="Times New Roman"/>
                <w:i/>
                <w:sz w:val="20"/>
                <w:szCs w:val="20"/>
              </w:rPr>
              <w:t>Созаева</w:t>
            </w:r>
            <w:proofErr w:type="spellEnd"/>
            <w:r w:rsidRPr="009A51E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A51E1">
              <w:rPr>
                <w:rFonts w:ascii="Times New Roman" w:hAnsi="Times New Roman"/>
                <w:i/>
                <w:caps/>
                <w:sz w:val="20"/>
                <w:szCs w:val="20"/>
              </w:rPr>
              <w:t>А.А.</w:t>
            </w:r>
          </w:p>
        </w:tc>
        <w:tc>
          <w:tcPr>
            <w:tcW w:w="937" w:type="pct"/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19AB" w:rsidRPr="00D2602E" w:rsidTr="0033667B">
        <w:trPr>
          <w:trHeight w:val="834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385C94" w:rsidRPr="000411A5" w:rsidRDefault="00385C94" w:rsidP="00B9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411A5">
              <w:rPr>
                <w:rFonts w:ascii="Times New Roman" w:hAnsi="Times New Roman" w:cs="Times New Roman"/>
                <w:sz w:val="28"/>
                <w:szCs w:val="28"/>
              </w:rPr>
              <w:t xml:space="preserve">.07.2020 г. </w:t>
            </w:r>
            <w:r w:rsidRPr="000411A5">
              <w:rPr>
                <w:rFonts w:ascii="Times New Roman" w:hAnsi="Times New Roman" w:cs="Times New Roman"/>
                <w:sz w:val="28"/>
                <w:szCs w:val="28"/>
              </w:rPr>
              <w:br/>
              <w:t>Пятница</w:t>
            </w:r>
          </w:p>
        </w:tc>
        <w:tc>
          <w:tcPr>
            <w:tcW w:w="965" w:type="pct"/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ДРЕВНЕГО МИРА</w:t>
            </w:r>
          </w:p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Мамсиров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Х.Б., 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Азикова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Ю.М., доц. Мирзоева С.Г.</w:t>
            </w:r>
          </w:p>
        </w:tc>
        <w:tc>
          <w:tcPr>
            <w:tcW w:w="997" w:type="pct"/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ДРЕВНЕГО МИРА</w:t>
            </w:r>
          </w:p>
          <w:p w:rsidR="00385C94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Мамсиров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Х.Б., 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Тамазов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М.С.,</w:t>
            </w:r>
          </w:p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доц. Мирзоева С.Г.</w:t>
            </w:r>
          </w:p>
        </w:tc>
        <w:tc>
          <w:tcPr>
            <w:tcW w:w="233" w:type="pct"/>
            <w:tcBorders>
              <w:top w:val="nil"/>
              <w:bottom w:val="nil"/>
            </w:tcBorders>
          </w:tcPr>
          <w:p w:rsidR="00385C94" w:rsidRDefault="00385C94" w:rsidP="00002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385C94" w:rsidRPr="009A51E1" w:rsidRDefault="00385C94" w:rsidP="00002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9A51E1">
              <w:rPr>
                <w:rFonts w:ascii="Times New Roman" w:hAnsi="Times New Roman" w:cs="Times New Roman"/>
                <w:sz w:val="28"/>
                <w:szCs w:val="28"/>
              </w:rPr>
              <w:t xml:space="preserve">.06.2020 г. </w:t>
            </w:r>
            <w:r w:rsidRPr="009A51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013" w:type="pct"/>
          </w:tcPr>
          <w:p w:rsidR="00385C94" w:rsidRPr="009A51E1" w:rsidRDefault="00385C94" w:rsidP="005D1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  <w:p w:rsidR="00385C94" w:rsidRPr="009A51E1" w:rsidRDefault="00385C94" w:rsidP="00385C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Кенетова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Р.Б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., доц</w:t>
            </w:r>
            <w:r w:rsidRPr="009A51E1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9A51E1">
              <w:rPr>
                <w:rFonts w:ascii="Times New Roman" w:hAnsi="Times New Roman"/>
                <w:i/>
                <w:caps/>
                <w:sz w:val="20"/>
                <w:szCs w:val="20"/>
              </w:rPr>
              <w:t>С</w:t>
            </w:r>
            <w:r w:rsidRPr="009A51E1">
              <w:rPr>
                <w:rFonts w:ascii="Times New Roman" w:hAnsi="Times New Roman"/>
                <w:i/>
                <w:sz w:val="20"/>
                <w:szCs w:val="20"/>
              </w:rPr>
              <w:t>абанчиева</w:t>
            </w:r>
            <w:proofErr w:type="spellEnd"/>
            <w:r w:rsidRPr="009A51E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A51E1">
              <w:rPr>
                <w:rFonts w:ascii="Times New Roman" w:hAnsi="Times New Roman"/>
                <w:i/>
                <w:caps/>
                <w:sz w:val="20"/>
                <w:szCs w:val="20"/>
              </w:rPr>
              <w:t xml:space="preserve">А.К., </w:t>
            </w:r>
            <w:proofErr w:type="spellStart"/>
            <w:r w:rsidRPr="009A51E1">
              <w:rPr>
                <w:rFonts w:ascii="Times New Roman" w:hAnsi="Times New Roman"/>
                <w:i/>
                <w:sz w:val="20"/>
                <w:szCs w:val="20"/>
              </w:rPr>
              <w:t>ст</w:t>
            </w:r>
            <w:proofErr w:type="gramStart"/>
            <w:r w:rsidRPr="009A51E1">
              <w:rPr>
                <w:rFonts w:ascii="Times New Roman" w:hAnsi="Times New Roman"/>
                <w:i/>
                <w:sz w:val="20"/>
                <w:szCs w:val="20"/>
              </w:rPr>
              <w:t>.п</w:t>
            </w:r>
            <w:proofErr w:type="gramEnd"/>
            <w:r w:rsidRPr="009A51E1">
              <w:rPr>
                <w:rFonts w:ascii="Times New Roman" w:hAnsi="Times New Roman"/>
                <w:i/>
                <w:sz w:val="20"/>
                <w:szCs w:val="20"/>
              </w:rPr>
              <w:t>реп</w:t>
            </w:r>
            <w:proofErr w:type="spellEnd"/>
            <w:r w:rsidRPr="009A51E1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9A51E1">
              <w:rPr>
                <w:rFonts w:ascii="Times New Roman" w:hAnsi="Times New Roman"/>
                <w:i/>
                <w:sz w:val="20"/>
                <w:szCs w:val="20"/>
              </w:rPr>
              <w:t>Созаева</w:t>
            </w:r>
            <w:r w:rsidRPr="009A51E1">
              <w:rPr>
                <w:rFonts w:ascii="Times New Roman" w:hAnsi="Times New Roman"/>
                <w:i/>
                <w:caps/>
                <w:sz w:val="20"/>
                <w:szCs w:val="20"/>
              </w:rPr>
              <w:t>А.А</w:t>
            </w:r>
            <w:proofErr w:type="spellEnd"/>
            <w:r w:rsidRPr="009A51E1">
              <w:rPr>
                <w:rFonts w:ascii="Times New Roman" w:hAnsi="Times New Roman"/>
                <w:i/>
                <w:caps/>
                <w:sz w:val="20"/>
                <w:szCs w:val="20"/>
              </w:rPr>
              <w:t>.</w:t>
            </w:r>
          </w:p>
        </w:tc>
        <w:tc>
          <w:tcPr>
            <w:tcW w:w="937" w:type="pct"/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19AB" w:rsidRPr="00D2602E" w:rsidTr="0033667B">
        <w:trPr>
          <w:trHeight w:val="202"/>
          <w:jc w:val="center"/>
        </w:trPr>
        <w:tc>
          <w:tcPr>
            <w:tcW w:w="423" w:type="pct"/>
            <w:shd w:val="clear" w:color="auto" w:fill="FFFF00"/>
            <w:vAlign w:val="center"/>
          </w:tcPr>
          <w:p w:rsidR="00385C94" w:rsidRPr="00002335" w:rsidRDefault="00385C94" w:rsidP="00B9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35">
              <w:rPr>
                <w:rFonts w:ascii="Times New Roman" w:hAnsi="Times New Roman" w:cs="Times New Roman"/>
                <w:sz w:val="28"/>
                <w:szCs w:val="28"/>
              </w:rPr>
              <w:t>11.07.-12.07.</w:t>
            </w:r>
          </w:p>
        </w:tc>
        <w:tc>
          <w:tcPr>
            <w:tcW w:w="965" w:type="pct"/>
            <w:shd w:val="clear" w:color="auto" w:fill="FFFF00"/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pct"/>
            <w:shd w:val="clear" w:color="auto" w:fill="FFFF00"/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auto"/>
          </w:tcPr>
          <w:p w:rsidR="00385C94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shd w:val="clear" w:color="auto" w:fill="FFFF00"/>
            <w:vAlign w:val="center"/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27.06.-28.06</w:t>
            </w:r>
          </w:p>
        </w:tc>
        <w:tc>
          <w:tcPr>
            <w:tcW w:w="1013" w:type="pct"/>
            <w:shd w:val="clear" w:color="auto" w:fill="FFFF00"/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pct"/>
            <w:shd w:val="clear" w:color="auto" w:fill="FFFF00"/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19AB" w:rsidRPr="00D2602E" w:rsidTr="0033667B">
        <w:trPr>
          <w:trHeight w:val="492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385C94" w:rsidRPr="000411A5" w:rsidRDefault="00385C94" w:rsidP="00B9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411A5">
              <w:rPr>
                <w:rFonts w:ascii="Times New Roman" w:hAnsi="Times New Roman" w:cs="Times New Roman"/>
                <w:sz w:val="28"/>
                <w:szCs w:val="28"/>
              </w:rPr>
              <w:t>.07.2020 г.</w:t>
            </w:r>
            <w:r w:rsidRPr="000411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65" w:type="pct"/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Текуева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</w:t>
            </w:r>
          </w:p>
        </w:tc>
        <w:tc>
          <w:tcPr>
            <w:tcW w:w="997" w:type="pct"/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Текуева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</w:t>
            </w:r>
          </w:p>
        </w:tc>
        <w:tc>
          <w:tcPr>
            <w:tcW w:w="233" w:type="pct"/>
            <w:tcBorders>
              <w:top w:val="nil"/>
              <w:bottom w:val="nil"/>
            </w:tcBorders>
          </w:tcPr>
          <w:p w:rsidR="00385C94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385C94" w:rsidRPr="009A51E1" w:rsidRDefault="00385C94" w:rsidP="000F1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9A51E1">
              <w:rPr>
                <w:rFonts w:ascii="Times New Roman" w:hAnsi="Times New Roman" w:cs="Times New Roman"/>
                <w:sz w:val="28"/>
                <w:szCs w:val="28"/>
              </w:rPr>
              <w:t>.06.2020 г.</w:t>
            </w:r>
            <w:r w:rsidRPr="009A51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F19A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013" w:type="pct"/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Азикова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Ю.М.</w:t>
            </w:r>
          </w:p>
        </w:tc>
        <w:tc>
          <w:tcPr>
            <w:tcW w:w="937" w:type="pct"/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Бунькова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Ю.В..</w:t>
            </w:r>
          </w:p>
        </w:tc>
      </w:tr>
      <w:tr w:rsidR="000F19AB" w:rsidRPr="00D2602E" w:rsidTr="0033667B">
        <w:trPr>
          <w:trHeight w:val="912"/>
          <w:jc w:val="center"/>
        </w:trPr>
        <w:tc>
          <w:tcPr>
            <w:tcW w:w="42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85C94" w:rsidRDefault="00385C94" w:rsidP="00B9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C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14.07.20</w:t>
            </w:r>
            <w:r w:rsidRPr="00385C9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20</w:t>
            </w:r>
            <w:r w:rsidRPr="000411A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85C94" w:rsidRPr="000411A5" w:rsidRDefault="00385C94" w:rsidP="00B9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041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pct"/>
            <w:tcBorders>
              <w:bottom w:val="double" w:sz="4" w:space="0" w:color="auto"/>
            </w:tcBorders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НАРОДОВ КБР</w:t>
            </w:r>
          </w:p>
          <w:p w:rsidR="00385C94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Текуева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М.А., 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Журтова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А.А., </w:t>
            </w:r>
          </w:p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Соблирова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З.Х.</w:t>
            </w:r>
          </w:p>
        </w:tc>
        <w:tc>
          <w:tcPr>
            <w:tcW w:w="997" w:type="pct"/>
            <w:tcBorders>
              <w:bottom w:val="double" w:sz="4" w:space="0" w:color="auto"/>
            </w:tcBorders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НАРОДОВ КБР</w:t>
            </w:r>
          </w:p>
          <w:p w:rsidR="00385C94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Текуева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М.А., 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Журтова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А.А., </w:t>
            </w:r>
          </w:p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Соблирова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З.Х.</w:t>
            </w:r>
          </w:p>
        </w:tc>
        <w:tc>
          <w:tcPr>
            <w:tcW w:w="233" w:type="pct"/>
            <w:tcBorders>
              <w:top w:val="nil"/>
              <w:bottom w:val="nil"/>
            </w:tcBorders>
          </w:tcPr>
          <w:p w:rsidR="00385C94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bottom w:val="double" w:sz="4" w:space="0" w:color="auto"/>
            </w:tcBorders>
            <w:vAlign w:val="center"/>
          </w:tcPr>
          <w:p w:rsidR="00385C94" w:rsidRPr="009A51E1" w:rsidRDefault="00385C94" w:rsidP="000F1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30.06.2019</w:t>
            </w:r>
            <w:r w:rsidRPr="009A51E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0F19A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9A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3" w:type="pct"/>
            <w:tcBorders>
              <w:bottom w:val="double" w:sz="4" w:space="0" w:color="auto"/>
            </w:tcBorders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СРЕДНИХ ВЕКОВ</w:t>
            </w:r>
          </w:p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Мамсиров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Х.Б., 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Азикова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Ю.М., доц. Лаврова Н.С.</w:t>
            </w:r>
          </w:p>
        </w:tc>
        <w:tc>
          <w:tcPr>
            <w:tcW w:w="937" w:type="pct"/>
            <w:tcBorders>
              <w:bottom w:val="double" w:sz="4" w:space="0" w:color="auto"/>
            </w:tcBorders>
          </w:tcPr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b/>
                <w:sz w:val="20"/>
                <w:szCs w:val="20"/>
              </w:rPr>
              <w:t>НОВАЯ И НОВЕЙШАЯ ИСТОРИЯ</w:t>
            </w:r>
          </w:p>
          <w:p w:rsidR="00385C94" w:rsidRPr="009A51E1" w:rsidRDefault="00385C94" w:rsidP="002950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Мамсиров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Х.Б., 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Бунькова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Ю.В., доц. </w:t>
            </w:r>
            <w:proofErr w:type="spellStart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Татаро</w:t>
            </w:r>
            <w:bookmarkStart w:id="0" w:name="_GoBack"/>
            <w:bookmarkEnd w:id="0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spellEnd"/>
            <w:r w:rsidRPr="009A51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А.А.</w:t>
            </w:r>
          </w:p>
        </w:tc>
      </w:tr>
    </w:tbl>
    <w:p w:rsidR="009A51E1" w:rsidRDefault="009A51E1" w:rsidP="00150E8E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6F8C" w:rsidRDefault="00150E8E" w:rsidP="00150E8E">
      <w:pPr>
        <w:ind w:firstLine="426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D2602E" w:rsidRPr="002B4897">
        <w:rPr>
          <w:rFonts w:ascii="Times New Roman" w:hAnsi="Times New Roman" w:cs="Times New Roman"/>
          <w:b/>
          <w:bCs/>
          <w:sz w:val="28"/>
          <w:szCs w:val="28"/>
        </w:rPr>
        <w:t xml:space="preserve">ИРЕКТОР СГИ </w:t>
      </w:r>
      <w:r w:rsidR="00D2602E" w:rsidRPr="002B48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</w:t>
      </w:r>
      <w:r w:rsidR="00D2602E" w:rsidRPr="002B4897">
        <w:rPr>
          <w:rFonts w:ascii="Times New Roman" w:hAnsi="Times New Roman" w:cs="Times New Roman"/>
          <w:b/>
          <w:bCs/>
          <w:sz w:val="28"/>
          <w:szCs w:val="28"/>
        </w:rPr>
        <w:t>М. С.  ТАМАЗОВ                  Начальник УОП</w:t>
      </w:r>
      <w:r w:rsidR="00D2602E" w:rsidRPr="002B48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</w:t>
      </w:r>
      <w:r w:rsidR="00D2602E" w:rsidRPr="002B4897">
        <w:rPr>
          <w:rFonts w:ascii="Times New Roman" w:hAnsi="Times New Roman" w:cs="Times New Roman"/>
          <w:b/>
          <w:bCs/>
          <w:sz w:val="28"/>
          <w:szCs w:val="28"/>
        </w:rPr>
        <w:t>Р.М. ЛИГИДОВ</w:t>
      </w:r>
    </w:p>
    <w:sectPr w:rsidR="00DF6F8C" w:rsidSect="00760223">
      <w:pgSz w:w="23814" w:h="16839" w:orient="landscape" w:code="8"/>
      <w:pgMar w:top="720" w:right="141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2E"/>
    <w:rsid w:val="00002335"/>
    <w:rsid w:val="000411A5"/>
    <w:rsid w:val="00095353"/>
    <w:rsid w:val="000A15E3"/>
    <w:rsid w:val="000C0689"/>
    <w:rsid w:val="000F19AB"/>
    <w:rsid w:val="001343A1"/>
    <w:rsid w:val="00150E8E"/>
    <w:rsid w:val="00174476"/>
    <w:rsid w:val="002424E4"/>
    <w:rsid w:val="002950E0"/>
    <w:rsid w:val="002B4897"/>
    <w:rsid w:val="002D0862"/>
    <w:rsid w:val="00303E6D"/>
    <w:rsid w:val="003241FF"/>
    <w:rsid w:val="0033667B"/>
    <w:rsid w:val="00385C94"/>
    <w:rsid w:val="003C4DA3"/>
    <w:rsid w:val="004113AE"/>
    <w:rsid w:val="00437769"/>
    <w:rsid w:val="004C3B7B"/>
    <w:rsid w:val="0050636C"/>
    <w:rsid w:val="00512AEE"/>
    <w:rsid w:val="005833F7"/>
    <w:rsid w:val="0059520E"/>
    <w:rsid w:val="005A4DB0"/>
    <w:rsid w:val="005D1089"/>
    <w:rsid w:val="00604CEA"/>
    <w:rsid w:val="00651866"/>
    <w:rsid w:val="00725BB5"/>
    <w:rsid w:val="00760223"/>
    <w:rsid w:val="00947E75"/>
    <w:rsid w:val="009A51E1"/>
    <w:rsid w:val="00B60539"/>
    <w:rsid w:val="00B93BF5"/>
    <w:rsid w:val="00CE6A9A"/>
    <w:rsid w:val="00D2602E"/>
    <w:rsid w:val="00D764D6"/>
    <w:rsid w:val="00DB79F2"/>
    <w:rsid w:val="00DF6F8C"/>
    <w:rsid w:val="00E27354"/>
    <w:rsid w:val="00F32F0A"/>
    <w:rsid w:val="00F57BA2"/>
    <w:rsid w:val="00FD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666D-E1A7-4E64-8EE8-0E0FFD8E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2019-11-06T07:20:00Z</dcterms:created>
  <dcterms:modified xsi:type="dcterms:W3CDTF">2020-04-20T08:37:00Z</dcterms:modified>
</cp:coreProperties>
</file>