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042" w:rsidRPr="001B50B0" w:rsidRDefault="00595841" w:rsidP="00595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B0">
        <w:rPr>
          <w:rFonts w:ascii="Times New Roman" w:hAnsi="Times New Roman" w:cs="Times New Roman"/>
          <w:b/>
          <w:sz w:val="28"/>
          <w:szCs w:val="28"/>
        </w:rPr>
        <w:t>Расписание экзаменов ФЭПО</w:t>
      </w:r>
      <w:r w:rsidR="001B50B0" w:rsidRPr="001B5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0B0">
        <w:rPr>
          <w:rFonts w:ascii="Times New Roman" w:hAnsi="Times New Roman" w:cs="Times New Roman"/>
          <w:b/>
          <w:sz w:val="28"/>
          <w:szCs w:val="28"/>
        </w:rPr>
        <w:t>на</w:t>
      </w:r>
      <w:r w:rsidR="001B50B0" w:rsidRPr="001B50B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42A02">
        <w:rPr>
          <w:rFonts w:ascii="Times New Roman" w:hAnsi="Times New Roman" w:cs="Times New Roman"/>
          <w:b/>
          <w:sz w:val="28"/>
          <w:szCs w:val="28"/>
        </w:rPr>
        <w:t>2</w:t>
      </w:r>
      <w:r w:rsidR="00E612B7">
        <w:rPr>
          <w:rFonts w:ascii="Times New Roman" w:hAnsi="Times New Roman" w:cs="Times New Roman"/>
          <w:b/>
          <w:sz w:val="28"/>
          <w:szCs w:val="28"/>
        </w:rPr>
        <w:t>2</w:t>
      </w:r>
      <w:r w:rsidR="001B50B0" w:rsidRPr="001B50B0">
        <w:rPr>
          <w:rFonts w:ascii="Times New Roman" w:hAnsi="Times New Roman" w:cs="Times New Roman"/>
          <w:b/>
          <w:sz w:val="28"/>
          <w:szCs w:val="28"/>
        </w:rPr>
        <w:t>-20</w:t>
      </w:r>
      <w:r w:rsidR="00A42A02">
        <w:rPr>
          <w:rFonts w:ascii="Times New Roman" w:hAnsi="Times New Roman" w:cs="Times New Roman"/>
          <w:b/>
          <w:sz w:val="28"/>
          <w:szCs w:val="28"/>
        </w:rPr>
        <w:t>2</w:t>
      </w:r>
      <w:r w:rsidR="00E612B7">
        <w:rPr>
          <w:rFonts w:ascii="Times New Roman" w:hAnsi="Times New Roman" w:cs="Times New Roman"/>
          <w:b/>
          <w:sz w:val="28"/>
          <w:szCs w:val="28"/>
        </w:rPr>
        <w:t>3</w:t>
      </w:r>
      <w:r w:rsidR="001B50B0" w:rsidRPr="001B5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0B0">
        <w:rPr>
          <w:rFonts w:ascii="Times New Roman" w:hAnsi="Times New Roman" w:cs="Times New Roman"/>
          <w:b/>
          <w:sz w:val="28"/>
          <w:szCs w:val="28"/>
        </w:rPr>
        <w:t>уч.</w:t>
      </w:r>
      <w:r w:rsidR="006C5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0B0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4694" w:type="dxa"/>
        <w:tblLook w:val="04A0" w:firstRow="1" w:lastRow="0" w:firstColumn="1" w:lastColumn="0" w:noHBand="0" w:noVBand="1"/>
      </w:tblPr>
      <w:tblGrid>
        <w:gridCol w:w="686"/>
        <w:gridCol w:w="2599"/>
        <w:gridCol w:w="1212"/>
        <w:gridCol w:w="1297"/>
        <w:gridCol w:w="1511"/>
        <w:gridCol w:w="3024"/>
        <w:gridCol w:w="1476"/>
        <w:gridCol w:w="1281"/>
        <w:gridCol w:w="1608"/>
      </w:tblGrid>
      <w:tr w:rsidR="003C4B72" w:rsidRPr="003C4B72" w:rsidTr="008A093C">
        <w:trPr>
          <w:trHeight w:val="567"/>
          <w:tblHeader/>
        </w:trPr>
        <w:tc>
          <w:tcPr>
            <w:tcW w:w="686" w:type="dxa"/>
          </w:tcPr>
          <w:p w:rsidR="00595841" w:rsidRPr="003C4B72" w:rsidRDefault="00595841" w:rsidP="00595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99" w:type="dxa"/>
          </w:tcPr>
          <w:p w:rsidR="00595841" w:rsidRPr="003C4B72" w:rsidRDefault="00595841" w:rsidP="00595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b/>
                <w:sz w:val="28"/>
                <w:szCs w:val="28"/>
              </w:rPr>
              <w:t>Шифр</w:t>
            </w:r>
          </w:p>
          <w:p w:rsidR="00595841" w:rsidRPr="003C4B72" w:rsidRDefault="00595841" w:rsidP="00595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специальности</w:t>
            </w:r>
          </w:p>
        </w:tc>
        <w:tc>
          <w:tcPr>
            <w:tcW w:w="1212" w:type="dxa"/>
          </w:tcPr>
          <w:p w:rsidR="00595841" w:rsidRPr="003C4B72" w:rsidRDefault="00595841" w:rsidP="00595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 </w:t>
            </w:r>
          </w:p>
        </w:tc>
        <w:tc>
          <w:tcPr>
            <w:tcW w:w="1297" w:type="dxa"/>
          </w:tcPr>
          <w:p w:rsidR="00595841" w:rsidRPr="003C4B72" w:rsidRDefault="00595841" w:rsidP="00595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511" w:type="dxa"/>
          </w:tcPr>
          <w:p w:rsidR="00595841" w:rsidRPr="003C4B72" w:rsidRDefault="00595841" w:rsidP="00595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человек</w:t>
            </w:r>
          </w:p>
        </w:tc>
        <w:tc>
          <w:tcPr>
            <w:tcW w:w="3024" w:type="dxa"/>
          </w:tcPr>
          <w:p w:rsidR="00595841" w:rsidRPr="003C4B72" w:rsidRDefault="00595841" w:rsidP="00595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476" w:type="dxa"/>
          </w:tcPr>
          <w:p w:rsidR="00595841" w:rsidRPr="003C4B72" w:rsidRDefault="00595841" w:rsidP="00595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81" w:type="dxa"/>
          </w:tcPr>
          <w:p w:rsidR="00595841" w:rsidRPr="003C4B72" w:rsidRDefault="00595841" w:rsidP="00595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608" w:type="dxa"/>
          </w:tcPr>
          <w:p w:rsidR="00595841" w:rsidRPr="003C4B72" w:rsidRDefault="00595841" w:rsidP="00595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3C4B72" w:rsidRPr="003C4B72" w:rsidTr="008A093C">
        <w:tc>
          <w:tcPr>
            <w:tcW w:w="686" w:type="dxa"/>
            <w:vMerge w:val="restart"/>
          </w:tcPr>
          <w:p w:rsidR="004F4D53" w:rsidRPr="003C4B72" w:rsidRDefault="004F4D53" w:rsidP="00BF4304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 w:val="restart"/>
          </w:tcPr>
          <w:p w:rsidR="004F4D53" w:rsidRPr="003C4B72" w:rsidRDefault="004F4D53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44.02.01 Дошкольное образование</w:t>
            </w:r>
          </w:p>
        </w:tc>
        <w:tc>
          <w:tcPr>
            <w:tcW w:w="1212" w:type="dxa"/>
          </w:tcPr>
          <w:p w:rsidR="004F4D53" w:rsidRPr="003C4B72" w:rsidRDefault="004F4D53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4F4D53" w:rsidRPr="003C4B72" w:rsidRDefault="004F4D53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1опДА</w:t>
            </w:r>
          </w:p>
        </w:tc>
        <w:tc>
          <w:tcPr>
            <w:tcW w:w="1511" w:type="dxa"/>
            <w:vMerge w:val="restart"/>
          </w:tcPr>
          <w:p w:rsidR="004F4D53" w:rsidRPr="005F266E" w:rsidRDefault="005F266E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3024" w:type="dxa"/>
            <w:vMerge w:val="restart"/>
          </w:tcPr>
          <w:p w:rsidR="004F4D53" w:rsidRPr="003C4B72" w:rsidRDefault="004F4D53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1476" w:type="dxa"/>
            <w:vMerge w:val="restart"/>
          </w:tcPr>
          <w:p w:rsidR="004F4D53" w:rsidRPr="003C4B72" w:rsidRDefault="004F4D53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</w:tc>
        <w:tc>
          <w:tcPr>
            <w:tcW w:w="1281" w:type="dxa"/>
            <w:vMerge w:val="restart"/>
          </w:tcPr>
          <w:p w:rsidR="004F4D53" w:rsidRPr="003C4B72" w:rsidRDefault="004F4D53" w:rsidP="008A0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093C" w:rsidRPr="003C4B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608" w:type="dxa"/>
            <w:vMerge w:val="restart"/>
          </w:tcPr>
          <w:p w:rsidR="004F4D53" w:rsidRPr="003C4B72" w:rsidRDefault="004F4D53" w:rsidP="00BF4304">
            <w:pPr>
              <w:jc w:val="center"/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3C4B72" w:rsidRPr="003C4B72" w:rsidTr="008A093C">
        <w:tc>
          <w:tcPr>
            <w:tcW w:w="686" w:type="dxa"/>
            <w:vMerge/>
          </w:tcPr>
          <w:p w:rsidR="004F4D53" w:rsidRPr="003C4B72" w:rsidRDefault="004F4D53" w:rsidP="00BF4304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4F4D53" w:rsidRPr="003C4B72" w:rsidRDefault="004F4D53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4F4D53" w:rsidRPr="003C4B72" w:rsidRDefault="004F4D53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4F4D53" w:rsidRPr="003C4B72" w:rsidRDefault="004F4D53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1опДБ</w:t>
            </w:r>
          </w:p>
        </w:tc>
        <w:tc>
          <w:tcPr>
            <w:tcW w:w="1511" w:type="dxa"/>
            <w:vMerge/>
          </w:tcPr>
          <w:p w:rsidR="004F4D53" w:rsidRPr="003C4B72" w:rsidRDefault="004F4D53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4F4D53" w:rsidRPr="003C4B72" w:rsidRDefault="004F4D53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4F4D53" w:rsidRPr="003C4B72" w:rsidRDefault="004F4D53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4F4D53" w:rsidRPr="003C4B72" w:rsidRDefault="004F4D53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4F4D53" w:rsidRPr="003C4B72" w:rsidRDefault="004F4D53" w:rsidP="00BF4304">
            <w:pPr>
              <w:jc w:val="center"/>
            </w:pPr>
          </w:p>
        </w:tc>
      </w:tr>
      <w:tr w:rsidR="003C4B72" w:rsidRPr="003C4B72" w:rsidTr="008A093C">
        <w:tc>
          <w:tcPr>
            <w:tcW w:w="686" w:type="dxa"/>
            <w:vMerge/>
          </w:tcPr>
          <w:p w:rsidR="00BF4304" w:rsidRPr="003C4B72" w:rsidRDefault="00BF4304" w:rsidP="00BF4304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1ппДА</w:t>
            </w:r>
          </w:p>
        </w:tc>
        <w:tc>
          <w:tcPr>
            <w:tcW w:w="1511" w:type="dxa"/>
            <w:vMerge w:val="restart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24" w:type="dxa"/>
            <w:vMerge w:val="restart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76" w:type="dxa"/>
            <w:vMerge w:val="restart"/>
          </w:tcPr>
          <w:p w:rsidR="00BF4304" w:rsidRPr="003C4B72" w:rsidRDefault="00B51831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  <w:r w:rsidR="004F4D53" w:rsidRPr="003C4B72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281" w:type="dxa"/>
            <w:vMerge w:val="restart"/>
          </w:tcPr>
          <w:p w:rsidR="00BF4304" w:rsidRPr="003C4B72" w:rsidRDefault="004F4D53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608" w:type="dxa"/>
            <w:vMerge w:val="restart"/>
          </w:tcPr>
          <w:p w:rsidR="00BF4304" w:rsidRPr="003C4B72" w:rsidRDefault="00BF4304" w:rsidP="00BF4304">
            <w:pPr>
              <w:jc w:val="center"/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3C4B72" w:rsidRPr="003C4B72" w:rsidTr="008A093C">
        <w:tc>
          <w:tcPr>
            <w:tcW w:w="686" w:type="dxa"/>
            <w:vMerge/>
          </w:tcPr>
          <w:p w:rsidR="00BF4304" w:rsidRPr="003C4B72" w:rsidRDefault="00BF4304" w:rsidP="00BF4304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1ппДБ</w:t>
            </w:r>
          </w:p>
        </w:tc>
        <w:tc>
          <w:tcPr>
            <w:tcW w:w="1511" w:type="dxa"/>
            <w:vMerge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BF4304" w:rsidRPr="003C4B72" w:rsidRDefault="00BF4304" w:rsidP="00BF4304">
            <w:pPr>
              <w:jc w:val="center"/>
            </w:pPr>
          </w:p>
        </w:tc>
      </w:tr>
      <w:tr w:rsidR="003C4B72" w:rsidRPr="003C4B72" w:rsidTr="008A093C">
        <w:tc>
          <w:tcPr>
            <w:tcW w:w="686" w:type="dxa"/>
            <w:vMerge/>
          </w:tcPr>
          <w:p w:rsidR="00BF4304" w:rsidRPr="003C4B72" w:rsidRDefault="00BF4304" w:rsidP="00BF4304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2опДА</w:t>
            </w:r>
          </w:p>
        </w:tc>
        <w:tc>
          <w:tcPr>
            <w:tcW w:w="1511" w:type="dxa"/>
            <w:vMerge w:val="restart"/>
          </w:tcPr>
          <w:p w:rsidR="00BF4304" w:rsidRPr="00380D13" w:rsidRDefault="00380D13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3024" w:type="dxa"/>
            <w:vMerge w:val="restart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76" w:type="dxa"/>
            <w:vMerge w:val="restart"/>
          </w:tcPr>
          <w:p w:rsidR="00BF4304" w:rsidRPr="003C4B72" w:rsidRDefault="004F4D53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28.04.2023</w:t>
            </w:r>
          </w:p>
        </w:tc>
        <w:tc>
          <w:tcPr>
            <w:tcW w:w="1281" w:type="dxa"/>
            <w:vMerge w:val="restart"/>
          </w:tcPr>
          <w:p w:rsidR="00BF4304" w:rsidRPr="003C4B72" w:rsidRDefault="004F4D53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608" w:type="dxa"/>
            <w:vMerge w:val="restart"/>
          </w:tcPr>
          <w:p w:rsidR="00BF4304" w:rsidRPr="003C4B72" w:rsidRDefault="00BF4304" w:rsidP="00BF4304">
            <w:pPr>
              <w:jc w:val="center"/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3C4B72" w:rsidRPr="003C4B72" w:rsidTr="008A093C">
        <w:tc>
          <w:tcPr>
            <w:tcW w:w="686" w:type="dxa"/>
            <w:vMerge/>
          </w:tcPr>
          <w:p w:rsidR="00BF4304" w:rsidRPr="003C4B72" w:rsidRDefault="00BF4304" w:rsidP="00BF4304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2опДБ</w:t>
            </w:r>
          </w:p>
        </w:tc>
        <w:tc>
          <w:tcPr>
            <w:tcW w:w="1511" w:type="dxa"/>
            <w:vMerge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BF4304" w:rsidRPr="003C4B72" w:rsidRDefault="00BF4304" w:rsidP="00BF4304">
            <w:pPr>
              <w:jc w:val="center"/>
            </w:pPr>
          </w:p>
        </w:tc>
      </w:tr>
      <w:tr w:rsidR="003C4B72" w:rsidRPr="003C4B72" w:rsidTr="008A093C">
        <w:tc>
          <w:tcPr>
            <w:tcW w:w="686" w:type="dxa"/>
            <w:vMerge/>
          </w:tcPr>
          <w:p w:rsidR="00BF4304" w:rsidRPr="003C4B72" w:rsidRDefault="00BF4304" w:rsidP="00BF4304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2опДВ</w:t>
            </w:r>
          </w:p>
        </w:tc>
        <w:tc>
          <w:tcPr>
            <w:tcW w:w="1511" w:type="dxa"/>
            <w:vMerge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24" w:type="dxa"/>
            <w:vMerge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BF4304" w:rsidRPr="003C4B72" w:rsidRDefault="00BF4304" w:rsidP="00BF4304">
            <w:pPr>
              <w:jc w:val="center"/>
            </w:pPr>
          </w:p>
        </w:tc>
      </w:tr>
      <w:tr w:rsidR="003C4B72" w:rsidRPr="003C4B72" w:rsidTr="008A093C">
        <w:tc>
          <w:tcPr>
            <w:tcW w:w="686" w:type="dxa"/>
            <w:vMerge/>
          </w:tcPr>
          <w:p w:rsidR="00BF4304" w:rsidRPr="003C4B72" w:rsidRDefault="00BF4304" w:rsidP="00BF4304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2ппД</w:t>
            </w:r>
          </w:p>
        </w:tc>
        <w:tc>
          <w:tcPr>
            <w:tcW w:w="1511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3024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профессиональной деятельности</w:t>
            </w:r>
          </w:p>
        </w:tc>
        <w:tc>
          <w:tcPr>
            <w:tcW w:w="1476" w:type="dxa"/>
          </w:tcPr>
          <w:p w:rsidR="00BF4304" w:rsidRPr="003C4B72" w:rsidRDefault="00B51831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  <w:r w:rsidR="004F4D53" w:rsidRPr="003C4B72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281" w:type="dxa"/>
          </w:tcPr>
          <w:p w:rsidR="00BF4304" w:rsidRPr="003C4B72" w:rsidRDefault="004F4D53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608" w:type="dxa"/>
          </w:tcPr>
          <w:p w:rsidR="00BF4304" w:rsidRPr="003C4B72" w:rsidRDefault="00BF4304" w:rsidP="00BF4304">
            <w:pPr>
              <w:jc w:val="center"/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</w:tr>
      <w:tr w:rsidR="003C4B72" w:rsidRPr="003C4B72" w:rsidTr="008A093C">
        <w:tc>
          <w:tcPr>
            <w:tcW w:w="686" w:type="dxa"/>
            <w:vMerge/>
          </w:tcPr>
          <w:p w:rsidR="00BF4304" w:rsidRPr="003C4B72" w:rsidRDefault="00BF4304" w:rsidP="00BF4304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7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3опД</w:t>
            </w:r>
          </w:p>
        </w:tc>
        <w:tc>
          <w:tcPr>
            <w:tcW w:w="1511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024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профессиональной деятельности</w:t>
            </w:r>
          </w:p>
        </w:tc>
        <w:tc>
          <w:tcPr>
            <w:tcW w:w="1476" w:type="dxa"/>
          </w:tcPr>
          <w:p w:rsidR="00BF4304" w:rsidRPr="003C4B72" w:rsidRDefault="00B51831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  <w:r w:rsidR="008A093C" w:rsidRPr="003C4B72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281" w:type="dxa"/>
          </w:tcPr>
          <w:p w:rsidR="00BF4304" w:rsidRPr="003C4B72" w:rsidRDefault="008A093C" w:rsidP="008A0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608" w:type="dxa"/>
          </w:tcPr>
          <w:p w:rsidR="00BF4304" w:rsidRPr="003C4B72" w:rsidRDefault="00BF4304" w:rsidP="00BF4304">
            <w:pPr>
              <w:jc w:val="center"/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</w:tr>
      <w:tr w:rsidR="006140A2" w:rsidRPr="003C4B72" w:rsidTr="008A093C">
        <w:tc>
          <w:tcPr>
            <w:tcW w:w="686" w:type="dxa"/>
            <w:vMerge/>
          </w:tcPr>
          <w:p w:rsidR="006140A2" w:rsidRPr="003C4B72" w:rsidRDefault="006140A2" w:rsidP="00BF4304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6140A2" w:rsidRPr="003C4B72" w:rsidRDefault="006140A2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6140A2" w:rsidRPr="003C4B72" w:rsidRDefault="006140A2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7" w:type="dxa"/>
          </w:tcPr>
          <w:p w:rsidR="006140A2" w:rsidRPr="003C4B72" w:rsidRDefault="006140A2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3ппД</w:t>
            </w:r>
          </w:p>
        </w:tc>
        <w:tc>
          <w:tcPr>
            <w:tcW w:w="1511" w:type="dxa"/>
            <w:vMerge w:val="restart"/>
          </w:tcPr>
          <w:p w:rsidR="006140A2" w:rsidRPr="006140A2" w:rsidRDefault="006140A2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24" w:type="dxa"/>
            <w:vMerge w:val="restart"/>
          </w:tcPr>
          <w:p w:rsidR="006140A2" w:rsidRPr="003C4B72" w:rsidRDefault="006140A2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1476" w:type="dxa"/>
            <w:vMerge w:val="restart"/>
          </w:tcPr>
          <w:p w:rsidR="006140A2" w:rsidRPr="003C4B72" w:rsidRDefault="006140A2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03.05.2023</w:t>
            </w:r>
          </w:p>
        </w:tc>
        <w:tc>
          <w:tcPr>
            <w:tcW w:w="1281" w:type="dxa"/>
            <w:vMerge w:val="restart"/>
          </w:tcPr>
          <w:p w:rsidR="006140A2" w:rsidRPr="003C4B72" w:rsidRDefault="006140A2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608" w:type="dxa"/>
            <w:vMerge w:val="restart"/>
          </w:tcPr>
          <w:p w:rsidR="006140A2" w:rsidRPr="003C4B72" w:rsidRDefault="006140A2" w:rsidP="00BF4304">
            <w:pPr>
              <w:jc w:val="center"/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</w:tr>
      <w:tr w:rsidR="006140A2" w:rsidRPr="003C4B72" w:rsidTr="008A093C">
        <w:tc>
          <w:tcPr>
            <w:tcW w:w="686" w:type="dxa"/>
            <w:vMerge/>
          </w:tcPr>
          <w:p w:rsidR="006140A2" w:rsidRPr="003C4B72" w:rsidRDefault="006140A2" w:rsidP="00BF4304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6140A2" w:rsidRPr="003C4B72" w:rsidRDefault="006140A2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6140A2" w:rsidRPr="003C4B72" w:rsidRDefault="006140A2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7" w:type="dxa"/>
          </w:tcPr>
          <w:p w:rsidR="006140A2" w:rsidRPr="003C4B72" w:rsidRDefault="006140A2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4опД</w:t>
            </w:r>
          </w:p>
        </w:tc>
        <w:tc>
          <w:tcPr>
            <w:tcW w:w="1511" w:type="dxa"/>
            <w:vMerge/>
          </w:tcPr>
          <w:p w:rsidR="006140A2" w:rsidRPr="003C4B72" w:rsidRDefault="006140A2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24" w:type="dxa"/>
            <w:vMerge/>
          </w:tcPr>
          <w:p w:rsidR="006140A2" w:rsidRPr="003C4B72" w:rsidRDefault="006140A2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6140A2" w:rsidRPr="003C4B72" w:rsidRDefault="006140A2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6140A2" w:rsidRPr="003C4B72" w:rsidRDefault="006140A2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6140A2" w:rsidRPr="003C4B72" w:rsidRDefault="006140A2" w:rsidP="00BF4304">
            <w:pPr>
              <w:jc w:val="center"/>
            </w:pPr>
          </w:p>
        </w:tc>
      </w:tr>
      <w:tr w:rsidR="003C4B72" w:rsidRPr="003C4B72" w:rsidTr="008A093C">
        <w:tc>
          <w:tcPr>
            <w:tcW w:w="686" w:type="dxa"/>
            <w:vMerge/>
          </w:tcPr>
          <w:p w:rsidR="00BF4304" w:rsidRPr="003C4B72" w:rsidRDefault="00BF4304" w:rsidP="00BF4304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7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3ппД ОЗФО</w:t>
            </w:r>
          </w:p>
        </w:tc>
        <w:tc>
          <w:tcPr>
            <w:tcW w:w="1511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024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1476" w:type="dxa"/>
          </w:tcPr>
          <w:p w:rsidR="00BF4304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03.05.2023</w:t>
            </w:r>
          </w:p>
        </w:tc>
        <w:tc>
          <w:tcPr>
            <w:tcW w:w="1281" w:type="dxa"/>
          </w:tcPr>
          <w:p w:rsidR="00BF4304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608" w:type="dxa"/>
          </w:tcPr>
          <w:p w:rsidR="00BF4304" w:rsidRPr="003C4B72" w:rsidRDefault="00BF4304" w:rsidP="00BF4304">
            <w:pPr>
              <w:jc w:val="center"/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</w:tr>
      <w:tr w:rsidR="003C4B72" w:rsidRPr="003C4B72" w:rsidTr="008A093C">
        <w:tc>
          <w:tcPr>
            <w:tcW w:w="686" w:type="dxa"/>
            <w:vMerge w:val="restart"/>
          </w:tcPr>
          <w:p w:rsidR="00BF4304" w:rsidRPr="003C4B72" w:rsidRDefault="00BF4304" w:rsidP="00BF4304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 w:val="restart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44.02.01 Специальное дошкольное образование</w:t>
            </w:r>
          </w:p>
        </w:tc>
        <w:tc>
          <w:tcPr>
            <w:tcW w:w="1212" w:type="dxa"/>
            <w:vMerge w:val="restart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vMerge w:val="restart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1ппСД</w:t>
            </w:r>
          </w:p>
        </w:tc>
        <w:tc>
          <w:tcPr>
            <w:tcW w:w="1511" w:type="dxa"/>
            <w:vMerge w:val="restart"/>
          </w:tcPr>
          <w:p w:rsidR="00BF4304" w:rsidRPr="003C4B72" w:rsidRDefault="00D97C1B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24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76" w:type="dxa"/>
          </w:tcPr>
          <w:p w:rsidR="00BF4304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</w:tc>
        <w:tc>
          <w:tcPr>
            <w:tcW w:w="1281" w:type="dxa"/>
          </w:tcPr>
          <w:p w:rsidR="00BF4304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608" w:type="dxa"/>
          </w:tcPr>
          <w:p w:rsidR="00BF4304" w:rsidRPr="003C4B72" w:rsidRDefault="00BF4304" w:rsidP="00BF4304">
            <w:pPr>
              <w:jc w:val="center"/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</w:tr>
      <w:tr w:rsidR="003C4B72" w:rsidRPr="003C4B72" w:rsidTr="008A093C">
        <w:tc>
          <w:tcPr>
            <w:tcW w:w="686" w:type="dxa"/>
            <w:vMerge/>
          </w:tcPr>
          <w:p w:rsidR="00BF4304" w:rsidRPr="003C4B72" w:rsidRDefault="00BF4304" w:rsidP="00BF4304">
            <w:pPr>
              <w:pStyle w:val="a4"/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vMerge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vMerge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24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1476" w:type="dxa"/>
          </w:tcPr>
          <w:p w:rsidR="00BF4304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</w:p>
        </w:tc>
        <w:tc>
          <w:tcPr>
            <w:tcW w:w="1281" w:type="dxa"/>
          </w:tcPr>
          <w:p w:rsidR="00BF4304" w:rsidRPr="003C4B72" w:rsidRDefault="008A093C" w:rsidP="008A0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608" w:type="dxa"/>
          </w:tcPr>
          <w:p w:rsidR="00BF4304" w:rsidRPr="003C4B72" w:rsidRDefault="00BF4304" w:rsidP="00BF4304">
            <w:pPr>
              <w:jc w:val="center"/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</w:tr>
      <w:tr w:rsidR="003C4B72" w:rsidRPr="003C4B72" w:rsidTr="008A093C">
        <w:tc>
          <w:tcPr>
            <w:tcW w:w="686" w:type="dxa"/>
            <w:vMerge/>
          </w:tcPr>
          <w:p w:rsidR="00BF4304" w:rsidRPr="003C4B72" w:rsidRDefault="00BF4304" w:rsidP="00BF4304">
            <w:pPr>
              <w:pStyle w:val="a4"/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vMerge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vMerge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24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76" w:type="dxa"/>
          </w:tcPr>
          <w:p w:rsidR="00BF4304" w:rsidRPr="003C4B72" w:rsidRDefault="00B51831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  <w:r w:rsidR="008A093C" w:rsidRPr="003C4B72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281" w:type="dxa"/>
          </w:tcPr>
          <w:p w:rsidR="00BF4304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608" w:type="dxa"/>
          </w:tcPr>
          <w:p w:rsidR="00BF4304" w:rsidRPr="003C4B72" w:rsidRDefault="00BF4304" w:rsidP="00BF4304">
            <w:pPr>
              <w:jc w:val="center"/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</w:tr>
      <w:tr w:rsidR="003C4B72" w:rsidRPr="003C4B72" w:rsidTr="008A093C">
        <w:tc>
          <w:tcPr>
            <w:tcW w:w="686" w:type="dxa"/>
            <w:vMerge w:val="restart"/>
          </w:tcPr>
          <w:p w:rsidR="008A093C" w:rsidRPr="003C4B72" w:rsidRDefault="008A093C" w:rsidP="00BF4304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 w:val="restart"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44.02.02</w:t>
            </w:r>
          </w:p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Преподавание в начальных классах</w:t>
            </w:r>
          </w:p>
        </w:tc>
        <w:tc>
          <w:tcPr>
            <w:tcW w:w="1212" w:type="dxa"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97" w:type="dxa"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1опНА</w:t>
            </w:r>
          </w:p>
        </w:tc>
        <w:tc>
          <w:tcPr>
            <w:tcW w:w="1511" w:type="dxa"/>
            <w:vMerge w:val="restart"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024" w:type="dxa"/>
            <w:vMerge w:val="restart"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76" w:type="dxa"/>
            <w:vMerge w:val="restart"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</w:tc>
        <w:tc>
          <w:tcPr>
            <w:tcW w:w="1281" w:type="dxa"/>
            <w:vMerge w:val="restart"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608" w:type="dxa"/>
            <w:vMerge w:val="restart"/>
          </w:tcPr>
          <w:p w:rsidR="008A093C" w:rsidRPr="003C4B72" w:rsidRDefault="008A093C" w:rsidP="00BF4304">
            <w:pPr>
              <w:jc w:val="center"/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</w:tr>
      <w:tr w:rsidR="003C4B72" w:rsidRPr="003C4B72" w:rsidTr="008A093C">
        <w:tc>
          <w:tcPr>
            <w:tcW w:w="686" w:type="dxa"/>
            <w:vMerge/>
          </w:tcPr>
          <w:p w:rsidR="008A093C" w:rsidRPr="003C4B72" w:rsidRDefault="008A093C" w:rsidP="00BF4304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1опНБ</w:t>
            </w:r>
          </w:p>
        </w:tc>
        <w:tc>
          <w:tcPr>
            <w:tcW w:w="1511" w:type="dxa"/>
            <w:vMerge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24" w:type="dxa"/>
            <w:vMerge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8A093C" w:rsidRPr="003C4B72" w:rsidRDefault="008A093C" w:rsidP="00BF4304">
            <w:pPr>
              <w:jc w:val="center"/>
            </w:pPr>
          </w:p>
        </w:tc>
      </w:tr>
      <w:tr w:rsidR="003C4B72" w:rsidRPr="003C4B72" w:rsidTr="008A093C">
        <w:tc>
          <w:tcPr>
            <w:tcW w:w="686" w:type="dxa"/>
            <w:vMerge/>
          </w:tcPr>
          <w:p w:rsidR="006C0FA5" w:rsidRPr="003C4B72" w:rsidRDefault="006C0FA5" w:rsidP="00BF4304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6C0FA5" w:rsidRPr="003C4B72" w:rsidRDefault="006C0FA5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6C0FA5" w:rsidRPr="003C4B72" w:rsidRDefault="006C0FA5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6C0FA5" w:rsidRPr="003C4B72" w:rsidRDefault="006C0FA5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1ппНА</w:t>
            </w:r>
          </w:p>
        </w:tc>
        <w:tc>
          <w:tcPr>
            <w:tcW w:w="1511" w:type="dxa"/>
            <w:vMerge w:val="restart"/>
          </w:tcPr>
          <w:p w:rsidR="006C0FA5" w:rsidRPr="00A05E6D" w:rsidRDefault="00A05E6D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24" w:type="dxa"/>
            <w:vMerge w:val="restart"/>
          </w:tcPr>
          <w:p w:rsidR="006C0FA5" w:rsidRPr="003C4B72" w:rsidRDefault="006C0FA5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76" w:type="dxa"/>
            <w:vMerge w:val="restart"/>
          </w:tcPr>
          <w:p w:rsidR="006C0FA5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04.05.2023</w:t>
            </w:r>
          </w:p>
        </w:tc>
        <w:tc>
          <w:tcPr>
            <w:tcW w:w="1281" w:type="dxa"/>
            <w:vMerge w:val="restart"/>
          </w:tcPr>
          <w:p w:rsidR="006C0FA5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608" w:type="dxa"/>
            <w:vMerge w:val="restart"/>
          </w:tcPr>
          <w:p w:rsidR="006C0FA5" w:rsidRPr="003C4B72" w:rsidRDefault="006C0FA5" w:rsidP="00BF4304">
            <w:pPr>
              <w:jc w:val="center"/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</w:tr>
      <w:tr w:rsidR="003C4B72" w:rsidRPr="003C4B72" w:rsidTr="008A093C">
        <w:tc>
          <w:tcPr>
            <w:tcW w:w="686" w:type="dxa"/>
            <w:vMerge/>
          </w:tcPr>
          <w:p w:rsidR="006C0FA5" w:rsidRPr="003C4B72" w:rsidRDefault="006C0FA5" w:rsidP="00BF4304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6C0FA5" w:rsidRPr="003C4B72" w:rsidRDefault="006C0FA5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6C0FA5" w:rsidRPr="003C4B72" w:rsidRDefault="006C0FA5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6C0FA5" w:rsidRPr="003C4B72" w:rsidRDefault="006C0FA5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1ппНБ</w:t>
            </w:r>
          </w:p>
        </w:tc>
        <w:tc>
          <w:tcPr>
            <w:tcW w:w="1511" w:type="dxa"/>
            <w:vMerge/>
          </w:tcPr>
          <w:p w:rsidR="006C0FA5" w:rsidRPr="003C4B72" w:rsidRDefault="006C0FA5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24" w:type="dxa"/>
            <w:vMerge/>
          </w:tcPr>
          <w:p w:rsidR="006C0FA5" w:rsidRPr="003C4B72" w:rsidRDefault="006C0FA5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6C0FA5" w:rsidRPr="003C4B72" w:rsidRDefault="006C0FA5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6C0FA5" w:rsidRPr="003C4B72" w:rsidRDefault="006C0FA5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6C0FA5" w:rsidRPr="003C4B72" w:rsidRDefault="006C0FA5" w:rsidP="00BF4304">
            <w:pPr>
              <w:jc w:val="center"/>
            </w:pPr>
          </w:p>
        </w:tc>
      </w:tr>
      <w:tr w:rsidR="003C4B72" w:rsidRPr="003C4B72" w:rsidTr="008A093C">
        <w:tc>
          <w:tcPr>
            <w:tcW w:w="686" w:type="dxa"/>
            <w:vMerge/>
          </w:tcPr>
          <w:p w:rsidR="008A093C" w:rsidRPr="003C4B72" w:rsidRDefault="008A093C" w:rsidP="00BF4304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Start"/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опНА</w:t>
            </w:r>
            <w:proofErr w:type="spellEnd"/>
          </w:p>
        </w:tc>
        <w:tc>
          <w:tcPr>
            <w:tcW w:w="1511" w:type="dxa"/>
            <w:vMerge w:val="restart"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024" w:type="dxa"/>
            <w:vMerge w:val="restart"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76" w:type="dxa"/>
            <w:vMerge w:val="restart"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04.05.2023</w:t>
            </w:r>
          </w:p>
        </w:tc>
        <w:tc>
          <w:tcPr>
            <w:tcW w:w="1281" w:type="dxa"/>
            <w:vMerge w:val="restart"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608" w:type="dxa"/>
            <w:vMerge w:val="restart"/>
          </w:tcPr>
          <w:p w:rsidR="008A093C" w:rsidRPr="003C4B72" w:rsidRDefault="008A093C" w:rsidP="00BF4304">
            <w:pPr>
              <w:jc w:val="center"/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</w:tr>
      <w:tr w:rsidR="003C4B72" w:rsidRPr="003C4B72" w:rsidTr="008A093C">
        <w:tc>
          <w:tcPr>
            <w:tcW w:w="686" w:type="dxa"/>
            <w:vMerge/>
          </w:tcPr>
          <w:p w:rsidR="008A093C" w:rsidRPr="003C4B72" w:rsidRDefault="008A093C" w:rsidP="00BF4304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Start"/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опНБ</w:t>
            </w:r>
            <w:proofErr w:type="spellEnd"/>
          </w:p>
        </w:tc>
        <w:tc>
          <w:tcPr>
            <w:tcW w:w="1511" w:type="dxa"/>
            <w:vMerge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24" w:type="dxa"/>
            <w:vMerge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1" w:type="dxa"/>
            <w:vMerge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8A093C" w:rsidRPr="003C4B72" w:rsidRDefault="008A093C" w:rsidP="00BF4304">
            <w:pPr>
              <w:jc w:val="center"/>
            </w:pPr>
          </w:p>
        </w:tc>
      </w:tr>
      <w:tr w:rsidR="003C4B72" w:rsidRPr="003C4B72" w:rsidTr="008A093C">
        <w:tc>
          <w:tcPr>
            <w:tcW w:w="686" w:type="dxa"/>
            <w:vMerge/>
          </w:tcPr>
          <w:p w:rsidR="00BF4304" w:rsidRPr="003C4B72" w:rsidRDefault="00BF4304" w:rsidP="00BF4304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2ппН</w:t>
            </w:r>
          </w:p>
        </w:tc>
        <w:tc>
          <w:tcPr>
            <w:tcW w:w="1511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024" w:type="dxa"/>
          </w:tcPr>
          <w:p w:rsidR="00BF4304" w:rsidRPr="003C4B72" w:rsidRDefault="00560EE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</w:tc>
        <w:tc>
          <w:tcPr>
            <w:tcW w:w="1476" w:type="dxa"/>
          </w:tcPr>
          <w:p w:rsidR="00A711CF" w:rsidRPr="003C4B72" w:rsidRDefault="008A093C" w:rsidP="008A0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</w:p>
        </w:tc>
        <w:tc>
          <w:tcPr>
            <w:tcW w:w="1281" w:type="dxa"/>
          </w:tcPr>
          <w:p w:rsidR="00BF4304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608" w:type="dxa"/>
          </w:tcPr>
          <w:p w:rsidR="00BF4304" w:rsidRPr="003C4B72" w:rsidRDefault="00BF4304" w:rsidP="00BF4304">
            <w:pPr>
              <w:jc w:val="center"/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</w:tr>
      <w:tr w:rsidR="003C4B72" w:rsidRPr="003C4B72" w:rsidTr="008A093C">
        <w:tc>
          <w:tcPr>
            <w:tcW w:w="686" w:type="dxa"/>
            <w:vMerge/>
          </w:tcPr>
          <w:p w:rsidR="00BF4304" w:rsidRPr="003C4B72" w:rsidRDefault="00BF4304" w:rsidP="00BF4304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7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3опН</w:t>
            </w:r>
          </w:p>
        </w:tc>
        <w:tc>
          <w:tcPr>
            <w:tcW w:w="1511" w:type="dxa"/>
          </w:tcPr>
          <w:p w:rsidR="00BF4304" w:rsidRPr="003C4B72" w:rsidRDefault="00D5571B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24" w:type="dxa"/>
          </w:tcPr>
          <w:p w:rsidR="00BF4304" w:rsidRPr="003C4B72" w:rsidRDefault="00002099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Возрастная анатомия, физиология и гигиена</w:t>
            </w:r>
          </w:p>
        </w:tc>
        <w:tc>
          <w:tcPr>
            <w:tcW w:w="1476" w:type="dxa"/>
          </w:tcPr>
          <w:p w:rsidR="00BF4304" w:rsidRPr="003C4B72" w:rsidRDefault="00B51831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  <w:r w:rsidR="008A093C" w:rsidRPr="003C4B72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281" w:type="dxa"/>
          </w:tcPr>
          <w:p w:rsidR="00BF4304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608" w:type="dxa"/>
          </w:tcPr>
          <w:p w:rsidR="00BF4304" w:rsidRPr="003C4B72" w:rsidRDefault="00BF4304" w:rsidP="00BF4304">
            <w:pPr>
              <w:jc w:val="center"/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</w:tr>
      <w:tr w:rsidR="003C4B72" w:rsidRPr="003C4B72" w:rsidTr="008A093C">
        <w:tc>
          <w:tcPr>
            <w:tcW w:w="686" w:type="dxa"/>
            <w:vMerge/>
          </w:tcPr>
          <w:p w:rsidR="00BF4304" w:rsidRPr="003C4B72" w:rsidRDefault="00BF4304" w:rsidP="00BF4304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7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3ппН</w:t>
            </w:r>
          </w:p>
        </w:tc>
        <w:tc>
          <w:tcPr>
            <w:tcW w:w="1511" w:type="dxa"/>
          </w:tcPr>
          <w:p w:rsidR="00BF4304" w:rsidRPr="00C178D4" w:rsidRDefault="00C178D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24" w:type="dxa"/>
          </w:tcPr>
          <w:p w:rsidR="00BF4304" w:rsidRPr="003C4B72" w:rsidRDefault="00560EE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Психология общения</w:t>
            </w:r>
          </w:p>
        </w:tc>
        <w:tc>
          <w:tcPr>
            <w:tcW w:w="1476" w:type="dxa"/>
          </w:tcPr>
          <w:p w:rsidR="00BF4304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05.05.2023</w:t>
            </w:r>
          </w:p>
        </w:tc>
        <w:tc>
          <w:tcPr>
            <w:tcW w:w="1281" w:type="dxa"/>
          </w:tcPr>
          <w:p w:rsidR="00BF4304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608" w:type="dxa"/>
          </w:tcPr>
          <w:p w:rsidR="00BF4304" w:rsidRPr="003C4B72" w:rsidRDefault="00BF4304" w:rsidP="00BF4304">
            <w:pPr>
              <w:jc w:val="center"/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</w:tr>
      <w:tr w:rsidR="003C4B72" w:rsidRPr="003C4B72" w:rsidTr="008A093C">
        <w:tc>
          <w:tcPr>
            <w:tcW w:w="686" w:type="dxa"/>
            <w:vMerge/>
          </w:tcPr>
          <w:p w:rsidR="00BF4304" w:rsidRPr="003C4B72" w:rsidRDefault="00BF4304" w:rsidP="00BF4304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97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4опН</w:t>
            </w:r>
          </w:p>
        </w:tc>
        <w:tc>
          <w:tcPr>
            <w:tcW w:w="1511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3024" w:type="dxa"/>
          </w:tcPr>
          <w:p w:rsidR="00BF4304" w:rsidRPr="003C4B72" w:rsidRDefault="00560EE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Психология общения</w:t>
            </w:r>
          </w:p>
        </w:tc>
        <w:tc>
          <w:tcPr>
            <w:tcW w:w="1476" w:type="dxa"/>
          </w:tcPr>
          <w:p w:rsidR="00BF4304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05.05.2023</w:t>
            </w:r>
          </w:p>
        </w:tc>
        <w:tc>
          <w:tcPr>
            <w:tcW w:w="1281" w:type="dxa"/>
          </w:tcPr>
          <w:p w:rsidR="00BF4304" w:rsidRPr="003C4B72" w:rsidRDefault="008A093C" w:rsidP="008A0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608" w:type="dxa"/>
          </w:tcPr>
          <w:p w:rsidR="00BF4304" w:rsidRPr="003C4B72" w:rsidRDefault="00BF4304" w:rsidP="00BF4304">
            <w:pPr>
              <w:jc w:val="center"/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</w:tr>
      <w:tr w:rsidR="003C4B72" w:rsidRPr="003C4B72" w:rsidTr="008A093C">
        <w:tc>
          <w:tcPr>
            <w:tcW w:w="686" w:type="dxa"/>
            <w:vMerge w:val="restart"/>
          </w:tcPr>
          <w:p w:rsidR="00BF4304" w:rsidRPr="003C4B72" w:rsidRDefault="00BF4304" w:rsidP="00BF4304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 w:val="restart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44.02.05</w:t>
            </w:r>
          </w:p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Коррекционная педагогика</w:t>
            </w:r>
          </w:p>
        </w:tc>
        <w:tc>
          <w:tcPr>
            <w:tcW w:w="1212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1опКА</w:t>
            </w:r>
          </w:p>
        </w:tc>
        <w:tc>
          <w:tcPr>
            <w:tcW w:w="1511" w:type="dxa"/>
            <w:vMerge w:val="restart"/>
          </w:tcPr>
          <w:p w:rsidR="00BF4304" w:rsidRPr="003C4B72" w:rsidRDefault="00D97C1B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024" w:type="dxa"/>
            <w:vMerge w:val="restart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76" w:type="dxa"/>
            <w:vMerge w:val="restart"/>
          </w:tcPr>
          <w:p w:rsidR="00BF4304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</w:tc>
        <w:tc>
          <w:tcPr>
            <w:tcW w:w="1281" w:type="dxa"/>
            <w:vMerge w:val="restart"/>
          </w:tcPr>
          <w:p w:rsidR="00BF4304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608" w:type="dxa"/>
            <w:vMerge w:val="restart"/>
          </w:tcPr>
          <w:p w:rsidR="00BF4304" w:rsidRPr="003C4B72" w:rsidRDefault="00BF4304" w:rsidP="00BF4304">
            <w:pPr>
              <w:jc w:val="center"/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</w:tr>
      <w:tr w:rsidR="003C4B72" w:rsidRPr="003C4B72" w:rsidTr="008A093C">
        <w:tc>
          <w:tcPr>
            <w:tcW w:w="686" w:type="dxa"/>
            <w:vMerge/>
          </w:tcPr>
          <w:p w:rsidR="00BF4304" w:rsidRPr="003C4B72" w:rsidRDefault="00BF4304" w:rsidP="00BF4304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1опКБ</w:t>
            </w:r>
          </w:p>
        </w:tc>
        <w:tc>
          <w:tcPr>
            <w:tcW w:w="1511" w:type="dxa"/>
            <w:vMerge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BF4304" w:rsidRPr="003C4B72" w:rsidRDefault="00BF4304" w:rsidP="00BF4304">
            <w:pPr>
              <w:jc w:val="center"/>
            </w:pPr>
          </w:p>
        </w:tc>
      </w:tr>
      <w:tr w:rsidR="003C4B72" w:rsidRPr="003C4B72" w:rsidTr="008A093C">
        <w:tc>
          <w:tcPr>
            <w:tcW w:w="686" w:type="dxa"/>
            <w:vMerge/>
          </w:tcPr>
          <w:p w:rsidR="0096559B" w:rsidRPr="003C4B72" w:rsidRDefault="0096559B" w:rsidP="00BF4304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96559B" w:rsidRPr="003C4B72" w:rsidRDefault="0096559B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vMerge w:val="restart"/>
          </w:tcPr>
          <w:p w:rsidR="0096559B" w:rsidRPr="003C4B72" w:rsidRDefault="0096559B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7" w:type="dxa"/>
            <w:vMerge w:val="restart"/>
          </w:tcPr>
          <w:p w:rsidR="0096559B" w:rsidRPr="003C4B72" w:rsidRDefault="0096559B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3опК</w:t>
            </w:r>
          </w:p>
        </w:tc>
        <w:tc>
          <w:tcPr>
            <w:tcW w:w="1511" w:type="dxa"/>
            <w:vMerge w:val="restart"/>
          </w:tcPr>
          <w:p w:rsidR="0096559B" w:rsidRPr="003C4B72" w:rsidRDefault="0096559B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24" w:type="dxa"/>
          </w:tcPr>
          <w:p w:rsidR="0096559B" w:rsidRPr="003C4B72" w:rsidRDefault="0096559B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Психология общения</w:t>
            </w:r>
          </w:p>
        </w:tc>
        <w:tc>
          <w:tcPr>
            <w:tcW w:w="1476" w:type="dxa"/>
          </w:tcPr>
          <w:p w:rsidR="0096559B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</w:tc>
        <w:tc>
          <w:tcPr>
            <w:tcW w:w="1281" w:type="dxa"/>
          </w:tcPr>
          <w:p w:rsidR="0096559B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608" w:type="dxa"/>
          </w:tcPr>
          <w:p w:rsidR="0096559B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</w:tr>
      <w:tr w:rsidR="003C4B72" w:rsidRPr="003C4B72" w:rsidTr="008A093C">
        <w:tc>
          <w:tcPr>
            <w:tcW w:w="686" w:type="dxa"/>
            <w:vMerge/>
          </w:tcPr>
          <w:p w:rsidR="0096559B" w:rsidRPr="003C4B72" w:rsidRDefault="0096559B" w:rsidP="00BF4304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96559B" w:rsidRPr="003C4B72" w:rsidRDefault="0096559B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vMerge/>
          </w:tcPr>
          <w:p w:rsidR="0096559B" w:rsidRPr="003C4B72" w:rsidRDefault="0096559B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vMerge/>
          </w:tcPr>
          <w:p w:rsidR="0096559B" w:rsidRPr="003C4B72" w:rsidRDefault="0096559B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96559B" w:rsidRPr="003C4B72" w:rsidRDefault="0096559B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96559B" w:rsidRPr="003C4B72" w:rsidRDefault="0096559B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</w:tc>
        <w:tc>
          <w:tcPr>
            <w:tcW w:w="1476" w:type="dxa"/>
          </w:tcPr>
          <w:p w:rsidR="0096559B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05.05.2023</w:t>
            </w:r>
          </w:p>
        </w:tc>
        <w:tc>
          <w:tcPr>
            <w:tcW w:w="1281" w:type="dxa"/>
          </w:tcPr>
          <w:p w:rsidR="0096559B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608" w:type="dxa"/>
          </w:tcPr>
          <w:p w:rsidR="0096559B" w:rsidRPr="003C4B72" w:rsidRDefault="0096559B" w:rsidP="00BF4304">
            <w:pPr>
              <w:jc w:val="center"/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</w:tr>
      <w:tr w:rsidR="003C4B72" w:rsidRPr="003C4B72" w:rsidTr="008A093C">
        <w:tc>
          <w:tcPr>
            <w:tcW w:w="686" w:type="dxa"/>
            <w:vMerge w:val="restart"/>
          </w:tcPr>
          <w:p w:rsidR="00BF4304" w:rsidRPr="003C4B72" w:rsidRDefault="00BF4304" w:rsidP="00BF4304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 w:val="restart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49.02.01</w:t>
            </w:r>
          </w:p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12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1опФ</w:t>
            </w:r>
          </w:p>
        </w:tc>
        <w:tc>
          <w:tcPr>
            <w:tcW w:w="1511" w:type="dxa"/>
          </w:tcPr>
          <w:p w:rsidR="00BF4304" w:rsidRPr="003C4B72" w:rsidRDefault="00BF4304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24" w:type="dxa"/>
          </w:tcPr>
          <w:p w:rsidR="00BF4304" w:rsidRPr="003C4B72" w:rsidRDefault="0096559B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76" w:type="dxa"/>
          </w:tcPr>
          <w:p w:rsidR="00BF4304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11.04.2023</w:t>
            </w:r>
          </w:p>
        </w:tc>
        <w:tc>
          <w:tcPr>
            <w:tcW w:w="1281" w:type="dxa"/>
          </w:tcPr>
          <w:p w:rsidR="00BF4304" w:rsidRPr="003C4B72" w:rsidRDefault="008A093C" w:rsidP="009B4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46B5" w:rsidRPr="003C4B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608" w:type="dxa"/>
          </w:tcPr>
          <w:p w:rsidR="00BF4304" w:rsidRPr="003C4B72" w:rsidRDefault="00BF4304" w:rsidP="00BF4304">
            <w:pPr>
              <w:jc w:val="center"/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</w:tr>
      <w:tr w:rsidR="003C4B72" w:rsidRPr="003C4B72" w:rsidTr="008A093C">
        <w:tc>
          <w:tcPr>
            <w:tcW w:w="686" w:type="dxa"/>
            <w:vMerge/>
          </w:tcPr>
          <w:p w:rsidR="008A093C" w:rsidRPr="003C4B72" w:rsidRDefault="008A093C" w:rsidP="00BF4304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 xml:space="preserve">1ппФ </w:t>
            </w:r>
          </w:p>
        </w:tc>
        <w:tc>
          <w:tcPr>
            <w:tcW w:w="1511" w:type="dxa"/>
            <w:vMerge w:val="restart"/>
          </w:tcPr>
          <w:p w:rsidR="008A093C" w:rsidRPr="003C4B72" w:rsidRDefault="00402195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024" w:type="dxa"/>
            <w:vMerge w:val="restart"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</w:tc>
        <w:tc>
          <w:tcPr>
            <w:tcW w:w="1476" w:type="dxa"/>
            <w:vMerge w:val="restart"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</w:p>
        </w:tc>
        <w:tc>
          <w:tcPr>
            <w:tcW w:w="1281" w:type="dxa"/>
            <w:vMerge w:val="restart"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608" w:type="dxa"/>
            <w:vMerge w:val="restart"/>
          </w:tcPr>
          <w:p w:rsidR="008A093C" w:rsidRPr="003C4B72" w:rsidRDefault="008A093C" w:rsidP="00BF4304">
            <w:pPr>
              <w:jc w:val="center"/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</w:tr>
      <w:tr w:rsidR="003C4B72" w:rsidRPr="003C4B72" w:rsidTr="008A093C">
        <w:tc>
          <w:tcPr>
            <w:tcW w:w="686" w:type="dxa"/>
            <w:vMerge/>
          </w:tcPr>
          <w:p w:rsidR="008A093C" w:rsidRPr="003C4B72" w:rsidRDefault="008A093C" w:rsidP="00BF4304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97" w:type="dxa"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Start"/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опФ</w:t>
            </w:r>
            <w:proofErr w:type="spellEnd"/>
            <w:r w:rsidRPr="003C4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1" w:type="dxa"/>
            <w:vMerge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8A093C" w:rsidRPr="003C4B72" w:rsidRDefault="008A093C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8A093C" w:rsidRPr="003C4B72" w:rsidRDefault="008A093C" w:rsidP="00BF4304">
            <w:pPr>
              <w:jc w:val="center"/>
            </w:pPr>
          </w:p>
        </w:tc>
      </w:tr>
      <w:tr w:rsidR="003C4B72" w:rsidRPr="003C4B72" w:rsidTr="008A093C">
        <w:tc>
          <w:tcPr>
            <w:tcW w:w="686" w:type="dxa"/>
            <w:vMerge/>
          </w:tcPr>
          <w:p w:rsidR="00D97C1B" w:rsidRPr="003C4B72" w:rsidRDefault="00D97C1B" w:rsidP="00BF4304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D97C1B" w:rsidRPr="003C4B72" w:rsidRDefault="00D97C1B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97C1B" w:rsidRPr="003C4B72" w:rsidRDefault="00D97C1B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</w:tcPr>
          <w:p w:rsidR="00D97C1B" w:rsidRPr="003C4B72" w:rsidRDefault="00D97C1B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2ппФ</w:t>
            </w:r>
          </w:p>
        </w:tc>
        <w:tc>
          <w:tcPr>
            <w:tcW w:w="1511" w:type="dxa"/>
            <w:vMerge w:val="restart"/>
          </w:tcPr>
          <w:p w:rsidR="00D97C1B" w:rsidRPr="003C4B72" w:rsidRDefault="00D97C1B" w:rsidP="00BF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24" w:type="dxa"/>
            <w:vMerge w:val="restart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1476" w:type="dxa"/>
            <w:vMerge w:val="restart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02.05.2023</w:t>
            </w:r>
          </w:p>
        </w:tc>
        <w:tc>
          <w:tcPr>
            <w:tcW w:w="1281" w:type="dxa"/>
            <w:vMerge w:val="restart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608" w:type="dxa"/>
            <w:vMerge w:val="restart"/>
          </w:tcPr>
          <w:p w:rsidR="00D97C1B" w:rsidRPr="003C4B72" w:rsidRDefault="00D97C1B" w:rsidP="00D97C1B">
            <w:pPr>
              <w:jc w:val="center"/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</w:tr>
      <w:tr w:rsidR="003C4B72" w:rsidRPr="003C4B72" w:rsidTr="008A093C">
        <w:tc>
          <w:tcPr>
            <w:tcW w:w="686" w:type="dxa"/>
            <w:vMerge/>
          </w:tcPr>
          <w:p w:rsidR="00D97C1B" w:rsidRPr="003C4B72" w:rsidRDefault="00D97C1B" w:rsidP="00D97C1B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7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3опФ</w:t>
            </w:r>
          </w:p>
        </w:tc>
        <w:tc>
          <w:tcPr>
            <w:tcW w:w="1511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D97C1B" w:rsidRPr="003C4B72" w:rsidRDefault="00D97C1B" w:rsidP="00D97C1B">
            <w:pPr>
              <w:jc w:val="center"/>
            </w:pPr>
          </w:p>
        </w:tc>
      </w:tr>
      <w:tr w:rsidR="003C4B72" w:rsidRPr="003C4B72" w:rsidTr="008A093C">
        <w:tc>
          <w:tcPr>
            <w:tcW w:w="686" w:type="dxa"/>
            <w:vMerge/>
          </w:tcPr>
          <w:p w:rsidR="00D97C1B" w:rsidRPr="003C4B72" w:rsidRDefault="00D97C1B" w:rsidP="00D97C1B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1ппФ ОЗФО</w:t>
            </w:r>
          </w:p>
        </w:tc>
        <w:tc>
          <w:tcPr>
            <w:tcW w:w="1511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</w:tc>
        <w:tc>
          <w:tcPr>
            <w:tcW w:w="1476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</w:p>
        </w:tc>
        <w:tc>
          <w:tcPr>
            <w:tcW w:w="1281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608" w:type="dxa"/>
          </w:tcPr>
          <w:p w:rsidR="00D97C1B" w:rsidRPr="003C4B72" w:rsidRDefault="00D97C1B" w:rsidP="00D97C1B">
            <w:pPr>
              <w:jc w:val="center"/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</w:tr>
      <w:tr w:rsidR="003C4B72" w:rsidRPr="003C4B72" w:rsidTr="008A093C">
        <w:tc>
          <w:tcPr>
            <w:tcW w:w="686" w:type="dxa"/>
            <w:vMerge/>
          </w:tcPr>
          <w:p w:rsidR="00D97C1B" w:rsidRPr="003C4B72" w:rsidRDefault="00D97C1B" w:rsidP="00D97C1B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2ппФ ОЗФО</w:t>
            </w:r>
          </w:p>
        </w:tc>
        <w:tc>
          <w:tcPr>
            <w:tcW w:w="1511" w:type="dxa"/>
            <w:vMerge w:val="restart"/>
          </w:tcPr>
          <w:p w:rsidR="00D97C1B" w:rsidRPr="003C4B72" w:rsidRDefault="00200FA6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24" w:type="dxa"/>
            <w:vMerge w:val="restart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1476" w:type="dxa"/>
            <w:vMerge w:val="restart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02.05.2023</w:t>
            </w:r>
          </w:p>
        </w:tc>
        <w:tc>
          <w:tcPr>
            <w:tcW w:w="1281" w:type="dxa"/>
            <w:vMerge w:val="restart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608" w:type="dxa"/>
            <w:vMerge w:val="restart"/>
          </w:tcPr>
          <w:p w:rsidR="00D97C1B" w:rsidRPr="003C4B72" w:rsidRDefault="00D97C1B" w:rsidP="00D97C1B">
            <w:pPr>
              <w:jc w:val="center"/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</w:tr>
      <w:tr w:rsidR="003C4B72" w:rsidRPr="003C4B72" w:rsidTr="008A093C">
        <w:tc>
          <w:tcPr>
            <w:tcW w:w="686" w:type="dxa"/>
            <w:vMerge/>
          </w:tcPr>
          <w:p w:rsidR="00D97C1B" w:rsidRPr="003C4B72" w:rsidRDefault="00D97C1B" w:rsidP="00D97C1B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7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</w:t>
            </w: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пФ ОЗФО</w:t>
            </w:r>
          </w:p>
        </w:tc>
        <w:tc>
          <w:tcPr>
            <w:tcW w:w="1511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D97C1B" w:rsidRPr="003C4B72" w:rsidRDefault="00D97C1B" w:rsidP="00D97C1B">
            <w:pPr>
              <w:jc w:val="center"/>
            </w:pPr>
          </w:p>
        </w:tc>
      </w:tr>
      <w:tr w:rsidR="003C4B72" w:rsidRPr="003C4B72" w:rsidTr="008A093C">
        <w:tc>
          <w:tcPr>
            <w:tcW w:w="686" w:type="dxa"/>
            <w:vMerge/>
          </w:tcPr>
          <w:p w:rsidR="00D97C1B" w:rsidRPr="003C4B72" w:rsidRDefault="00D97C1B" w:rsidP="00D97C1B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7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3ппФ ОЗФО</w:t>
            </w:r>
          </w:p>
        </w:tc>
        <w:tc>
          <w:tcPr>
            <w:tcW w:w="1511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1476" w:type="dxa"/>
          </w:tcPr>
          <w:p w:rsidR="00D97C1B" w:rsidRPr="003C4B72" w:rsidRDefault="00B51831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 w:rsidR="00D97C1B" w:rsidRPr="003C4B72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281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608" w:type="dxa"/>
          </w:tcPr>
          <w:p w:rsidR="00D97C1B" w:rsidRPr="003C4B72" w:rsidRDefault="00D97C1B" w:rsidP="00D97C1B">
            <w:pPr>
              <w:jc w:val="center"/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</w:tr>
      <w:tr w:rsidR="003C4B72" w:rsidRPr="003C4B72" w:rsidTr="008A093C">
        <w:tc>
          <w:tcPr>
            <w:tcW w:w="686" w:type="dxa"/>
            <w:vMerge/>
          </w:tcPr>
          <w:p w:rsidR="00D97C1B" w:rsidRPr="003C4B72" w:rsidRDefault="00D97C1B" w:rsidP="00D97C1B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7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proofErr w:type="spellStart"/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опФ</w:t>
            </w:r>
            <w:proofErr w:type="spellEnd"/>
          </w:p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ОЗФО</w:t>
            </w:r>
          </w:p>
        </w:tc>
        <w:tc>
          <w:tcPr>
            <w:tcW w:w="1511" w:type="dxa"/>
          </w:tcPr>
          <w:p w:rsidR="00D97C1B" w:rsidRPr="003C4B72" w:rsidRDefault="000A70A1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24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1476" w:type="dxa"/>
          </w:tcPr>
          <w:p w:rsidR="00D97C1B" w:rsidRPr="003C4B72" w:rsidRDefault="00B51831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 w:rsidR="00D97C1B" w:rsidRPr="003C4B72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281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608" w:type="dxa"/>
          </w:tcPr>
          <w:p w:rsidR="00D97C1B" w:rsidRPr="003C4B72" w:rsidRDefault="00D97C1B" w:rsidP="00D97C1B">
            <w:pPr>
              <w:jc w:val="center"/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</w:tr>
      <w:tr w:rsidR="003C4B72" w:rsidRPr="003C4B72" w:rsidTr="008A093C">
        <w:tc>
          <w:tcPr>
            <w:tcW w:w="686" w:type="dxa"/>
            <w:vMerge/>
          </w:tcPr>
          <w:p w:rsidR="00D97C1B" w:rsidRPr="003C4B72" w:rsidRDefault="00D97C1B" w:rsidP="00D97C1B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7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proofErr w:type="spellStart"/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опФ</w:t>
            </w:r>
            <w:proofErr w:type="spellEnd"/>
          </w:p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ОЗФО</w:t>
            </w:r>
          </w:p>
        </w:tc>
        <w:tc>
          <w:tcPr>
            <w:tcW w:w="1511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24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1476" w:type="dxa"/>
          </w:tcPr>
          <w:p w:rsidR="00D97C1B" w:rsidRPr="003C4B72" w:rsidRDefault="00B51831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 w:rsidR="00D97C1B" w:rsidRPr="003C4B72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281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608" w:type="dxa"/>
          </w:tcPr>
          <w:p w:rsidR="00D97C1B" w:rsidRPr="003C4B72" w:rsidRDefault="00D97C1B" w:rsidP="00D97C1B">
            <w:pPr>
              <w:jc w:val="center"/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</w:tr>
      <w:tr w:rsidR="003C4B72" w:rsidRPr="003C4B72" w:rsidTr="008A093C">
        <w:trPr>
          <w:trHeight w:val="461"/>
        </w:trPr>
        <w:tc>
          <w:tcPr>
            <w:tcW w:w="686" w:type="dxa"/>
            <w:vMerge w:val="restart"/>
          </w:tcPr>
          <w:p w:rsidR="00D97C1B" w:rsidRPr="003C4B72" w:rsidRDefault="00D97C1B" w:rsidP="00D97C1B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 w:val="restart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40.02.01</w:t>
            </w:r>
          </w:p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1212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1опЮА</w:t>
            </w:r>
          </w:p>
        </w:tc>
        <w:tc>
          <w:tcPr>
            <w:tcW w:w="1511" w:type="dxa"/>
            <w:vMerge w:val="restart"/>
          </w:tcPr>
          <w:p w:rsidR="00D97C1B" w:rsidRPr="003C4B72" w:rsidRDefault="004656CA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024" w:type="dxa"/>
            <w:vMerge w:val="restart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76" w:type="dxa"/>
            <w:vMerge w:val="restart"/>
          </w:tcPr>
          <w:p w:rsidR="00D97C1B" w:rsidRPr="003C4B72" w:rsidRDefault="00B51831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  <w:r w:rsidR="00D97C1B" w:rsidRPr="003C4B72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281" w:type="dxa"/>
            <w:vMerge w:val="restart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608" w:type="dxa"/>
            <w:vMerge w:val="restart"/>
          </w:tcPr>
          <w:p w:rsidR="00D97C1B" w:rsidRPr="003C4B72" w:rsidRDefault="00D97C1B" w:rsidP="00D97C1B">
            <w:pPr>
              <w:jc w:val="center"/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</w:tr>
      <w:tr w:rsidR="003C4B72" w:rsidRPr="003C4B72" w:rsidTr="008A093C">
        <w:trPr>
          <w:trHeight w:val="461"/>
        </w:trPr>
        <w:tc>
          <w:tcPr>
            <w:tcW w:w="686" w:type="dxa"/>
            <w:vMerge/>
          </w:tcPr>
          <w:p w:rsidR="00D97C1B" w:rsidRPr="003C4B72" w:rsidRDefault="00D97C1B" w:rsidP="00D97C1B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1опЮБ</w:t>
            </w:r>
          </w:p>
        </w:tc>
        <w:tc>
          <w:tcPr>
            <w:tcW w:w="1511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4B72" w:rsidRPr="003C4B72" w:rsidTr="008A093C">
        <w:tc>
          <w:tcPr>
            <w:tcW w:w="686" w:type="dxa"/>
            <w:vMerge/>
          </w:tcPr>
          <w:p w:rsidR="00D97C1B" w:rsidRPr="003C4B72" w:rsidRDefault="00D97C1B" w:rsidP="00D97C1B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1ппЮ</w:t>
            </w:r>
          </w:p>
        </w:tc>
        <w:tc>
          <w:tcPr>
            <w:tcW w:w="1511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24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</w:tc>
        <w:tc>
          <w:tcPr>
            <w:tcW w:w="1476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11.04.2023</w:t>
            </w:r>
          </w:p>
        </w:tc>
        <w:tc>
          <w:tcPr>
            <w:tcW w:w="1281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608" w:type="dxa"/>
          </w:tcPr>
          <w:p w:rsidR="00D97C1B" w:rsidRPr="003C4B72" w:rsidRDefault="00D97C1B" w:rsidP="00D97C1B">
            <w:pPr>
              <w:jc w:val="center"/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</w:tr>
      <w:tr w:rsidR="003C4B72" w:rsidRPr="003C4B72" w:rsidTr="008A093C">
        <w:tc>
          <w:tcPr>
            <w:tcW w:w="686" w:type="dxa"/>
            <w:vMerge/>
          </w:tcPr>
          <w:p w:rsidR="00D97C1B" w:rsidRPr="003C4B72" w:rsidRDefault="00D97C1B" w:rsidP="00D97C1B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2опЮ</w:t>
            </w:r>
          </w:p>
        </w:tc>
        <w:tc>
          <w:tcPr>
            <w:tcW w:w="1511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24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</w:tc>
        <w:tc>
          <w:tcPr>
            <w:tcW w:w="1476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11.04.202</w:t>
            </w:r>
            <w:bookmarkStart w:id="0" w:name="_GoBack"/>
            <w:bookmarkEnd w:id="0"/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1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608" w:type="dxa"/>
          </w:tcPr>
          <w:p w:rsidR="00D97C1B" w:rsidRPr="003C4B72" w:rsidRDefault="00D97C1B" w:rsidP="00D97C1B">
            <w:pPr>
              <w:jc w:val="center"/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</w:tr>
      <w:tr w:rsidR="003C4B72" w:rsidRPr="003C4B72" w:rsidTr="008A093C">
        <w:tc>
          <w:tcPr>
            <w:tcW w:w="686" w:type="dxa"/>
            <w:vMerge/>
          </w:tcPr>
          <w:p w:rsidR="00D97C1B" w:rsidRPr="003C4B72" w:rsidRDefault="00D97C1B" w:rsidP="00D97C1B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2ппЮ</w:t>
            </w:r>
          </w:p>
        </w:tc>
        <w:tc>
          <w:tcPr>
            <w:tcW w:w="1511" w:type="dxa"/>
            <w:vMerge w:val="restart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24" w:type="dxa"/>
            <w:vMerge w:val="restart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Экономика организации</w:t>
            </w:r>
          </w:p>
        </w:tc>
        <w:tc>
          <w:tcPr>
            <w:tcW w:w="1476" w:type="dxa"/>
            <w:vMerge w:val="restart"/>
          </w:tcPr>
          <w:p w:rsidR="00D97C1B" w:rsidRPr="003C4B72" w:rsidRDefault="00B51831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  <w:r w:rsidR="00D97C1B" w:rsidRPr="003C4B72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281" w:type="dxa"/>
            <w:vMerge w:val="restart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608" w:type="dxa"/>
            <w:vMerge w:val="restart"/>
          </w:tcPr>
          <w:p w:rsidR="00D97C1B" w:rsidRPr="003C4B72" w:rsidRDefault="00D97C1B" w:rsidP="00D97C1B">
            <w:pPr>
              <w:jc w:val="center"/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</w:tr>
      <w:tr w:rsidR="003C4B72" w:rsidRPr="003C4B72" w:rsidTr="008A093C">
        <w:tc>
          <w:tcPr>
            <w:tcW w:w="686" w:type="dxa"/>
            <w:vMerge/>
          </w:tcPr>
          <w:p w:rsidR="00D97C1B" w:rsidRPr="003C4B72" w:rsidRDefault="00D97C1B" w:rsidP="00D97C1B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7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3опЮ</w:t>
            </w:r>
          </w:p>
        </w:tc>
        <w:tc>
          <w:tcPr>
            <w:tcW w:w="1511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D97C1B" w:rsidRPr="003C4B72" w:rsidRDefault="00D97C1B" w:rsidP="00D97C1B">
            <w:pPr>
              <w:jc w:val="center"/>
            </w:pPr>
          </w:p>
        </w:tc>
      </w:tr>
      <w:tr w:rsidR="003C4B72" w:rsidRPr="003C4B72" w:rsidTr="008A093C">
        <w:tc>
          <w:tcPr>
            <w:tcW w:w="686" w:type="dxa"/>
            <w:vMerge w:val="restart"/>
          </w:tcPr>
          <w:p w:rsidR="00D97C1B" w:rsidRPr="003C4B72" w:rsidRDefault="00D97C1B" w:rsidP="00D97C1B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 w:val="restart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43.02.10 Туризм</w:t>
            </w:r>
          </w:p>
        </w:tc>
        <w:tc>
          <w:tcPr>
            <w:tcW w:w="1212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1опТА</w:t>
            </w:r>
          </w:p>
        </w:tc>
        <w:tc>
          <w:tcPr>
            <w:tcW w:w="1511" w:type="dxa"/>
            <w:vMerge w:val="restart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024" w:type="dxa"/>
            <w:vMerge w:val="restart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76" w:type="dxa"/>
            <w:vMerge w:val="restart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</w:tc>
        <w:tc>
          <w:tcPr>
            <w:tcW w:w="1281" w:type="dxa"/>
            <w:vMerge w:val="restart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608" w:type="dxa"/>
            <w:vMerge w:val="restart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3C4B72" w:rsidRPr="003C4B72" w:rsidTr="009B46B5">
        <w:trPr>
          <w:trHeight w:val="322"/>
        </w:trPr>
        <w:tc>
          <w:tcPr>
            <w:tcW w:w="686" w:type="dxa"/>
            <w:vMerge/>
          </w:tcPr>
          <w:p w:rsidR="00D97C1B" w:rsidRPr="003C4B72" w:rsidRDefault="00D97C1B" w:rsidP="00D97C1B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vMerge w:val="restart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vMerge w:val="restart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1опТБ</w:t>
            </w:r>
          </w:p>
        </w:tc>
        <w:tc>
          <w:tcPr>
            <w:tcW w:w="1511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D97C1B" w:rsidRPr="003C4B72" w:rsidRDefault="00D97C1B" w:rsidP="00D97C1B">
            <w:pPr>
              <w:jc w:val="center"/>
            </w:pPr>
          </w:p>
        </w:tc>
      </w:tr>
      <w:tr w:rsidR="003C4B72" w:rsidRPr="003C4B72" w:rsidTr="008A093C">
        <w:tc>
          <w:tcPr>
            <w:tcW w:w="686" w:type="dxa"/>
            <w:vMerge/>
          </w:tcPr>
          <w:p w:rsidR="00D97C1B" w:rsidRPr="003C4B72" w:rsidRDefault="00D97C1B" w:rsidP="00D97C1B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76" w:type="dxa"/>
          </w:tcPr>
          <w:p w:rsidR="00D97C1B" w:rsidRPr="003C4B72" w:rsidRDefault="00B51831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  <w:r w:rsidR="00D97C1B" w:rsidRPr="003C4B72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281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</w:tc>
        <w:tc>
          <w:tcPr>
            <w:tcW w:w="1608" w:type="dxa"/>
          </w:tcPr>
          <w:p w:rsidR="00D97C1B" w:rsidRPr="003C4B72" w:rsidRDefault="00D97C1B" w:rsidP="00D97C1B">
            <w:pPr>
              <w:jc w:val="center"/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</w:tr>
      <w:tr w:rsidR="003C4B72" w:rsidRPr="003C4B72" w:rsidTr="008A093C">
        <w:tc>
          <w:tcPr>
            <w:tcW w:w="686" w:type="dxa"/>
            <w:vMerge/>
          </w:tcPr>
          <w:p w:rsidR="00D97C1B" w:rsidRPr="003C4B72" w:rsidRDefault="00D97C1B" w:rsidP="00D97C1B">
            <w:pPr>
              <w:pStyle w:val="a4"/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D97C1B" w:rsidRPr="003C4B72" w:rsidRDefault="00D97C1B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7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76" w:type="dxa"/>
          </w:tcPr>
          <w:p w:rsidR="00D97C1B" w:rsidRPr="003C4B72" w:rsidRDefault="00B51831" w:rsidP="00614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  <w:r w:rsidR="00D97C1B" w:rsidRPr="003C4B72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281" w:type="dxa"/>
          </w:tcPr>
          <w:p w:rsidR="00D97C1B" w:rsidRPr="003C4B72" w:rsidRDefault="006140A2" w:rsidP="00D9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97C1B" w:rsidRPr="003C4B7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608" w:type="dxa"/>
          </w:tcPr>
          <w:p w:rsidR="00D97C1B" w:rsidRPr="003C4B72" w:rsidRDefault="00D97C1B" w:rsidP="00D97C1B">
            <w:pPr>
              <w:jc w:val="center"/>
            </w:pPr>
            <w:r w:rsidRPr="003C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</w:tr>
    </w:tbl>
    <w:p w:rsidR="00595841" w:rsidRDefault="00595841" w:rsidP="005958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805" w:rsidRDefault="006A0805" w:rsidP="005958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805" w:rsidRPr="006A0805" w:rsidRDefault="007B1179" w:rsidP="00595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д</w:t>
      </w:r>
      <w:r w:rsidR="006A0805" w:rsidRPr="006A0805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A0805" w:rsidRPr="006A0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805">
        <w:rPr>
          <w:rFonts w:ascii="Times New Roman" w:hAnsi="Times New Roman" w:cs="Times New Roman"/>
          <w:b/>
          <w:sz w:val="28"/>
          <w:szCs w:val="28"/>
        </w:rPr>
        <w:t>ПК ИПП и ФСО КБГУ</w:t>
      </w:r>
      <w:r w:rsidR="006A0805" w:rsidRPr="006A0805">
        <w:rPr>
          <w:rFonts w:ascii="Times New Roman" w:hAnsi="Times New Roman" w:cs="Times New Roman"/>
          <w:b/>
          <w:sz w:val="28"/>
          <w:szCs w:val="28"/>
        </w:rPr>
        <w:tab/>
      </w:r>
      <w:r w:rsidR="006A0805" w:rsidRPr="006A0805">
        <w:rPr>
          <w:rFonts w:ascii="Times New Roman" w:hAnsi="Times New Roman" w:cs="Times New Roman"/>
          <w:b/>
          <w:sz w:val="28"/>
          <w:szCs w:val="28"/>
        </w:rPr>
        <w:tab/>
      </w:r>
      <w:r w:rsidR="006A0805" w:rsidRPr="006A0805">
        <w:rPr>
          <w:rFonts w:ascii="Times New Roman" w:hAnsi="Times New Roman" w:cs="Times New Roman"/>
          <w:b/>
          <w:sz w:val="28"/>
          <w:szCs w:val="28"/>
        </w:rPr>
        <w:tab/>
      </w:r>
      <w:r w:rsidR="006A0805" w:rsidRPr="006A0805">
        <w:rPr>
          <w:rFonts w:ascii="Times New Roman" w:hAnsi="Times New Roman" w:cs="Times New Roman"/>
          <w:b/>
          <w:sz w:val="28"/>
          <w:szCs w:val="28"/>
        </w:rPr>
        <w:tab/>
      </w:r>
      <w:r w:rsidR="006A0805" w:rsidRPr="006A0805">
        <w:rPr>
          <w:rFonts w:ascii="Times New Roman" w:hAnsi="Times New Roman" w:cs="Times New Roman"/>
          <w:b/>
          <w:sz w:val="28"/>
          <w:szCs w:val="28"/>
        </w:rPr>
        <w:tab/>
      </w:r>
      <w:r w:rsidR="006A0805" w:rsidRPr="006A0805">
        <w:rPr>
          <w:rFonts w:ascii="Times New Roman" w:hAnsi="Times New Roman" w:cs="Times New Roman"/>
          <w:b/>
          <w:sz w:val="28"/>
          <w:szCs w:val="28"/>
        </w:rPr>
        <w:tab/>
      </w:r>
      <w:r w:rsidR="006A0805" w:rsidRPr="006A0805">
        <w:rPr>
          <w:rFonts w:ascii="Times New Roman" w:hAnsi="Times New Roman" w:cs="Times New Roman"/>
          <w:b/>
          <w:sz w:val="28"/>
          <w:szCs w:val="28"/>
        </w:rPr>
        <w:tab/>
      </w:r>
      <w:r w:rsidR="006A0805" w:rsidRPr="006A0805">
        <w:rPr>
          <w:rFonts w:ascii="Times New Roman" w:hAnsi="Times New Roman" w:cs="Times New Roman"/>
          <w:b/>
          <w:sz w:val="28"/>
          <w:szCs w:val="28"/>
        </w:rPr>
        <w:tab/>
      </w:r>
      <w:r w:rsidR="006A0805" w:rsidRPr="006A0805">
        <w:rPr>
          <w:rFonts w:ascii="Times New Roman" w:hAnsi="Times New Roman" w:cs="Times New Roman"/>
          <w:b/>
          <w:sz w:val="28"/>
          <w:szCs w:val="28"/>
        </w:rPr>
        <w:tab/>
      </w:r>
      <w:r w:rsidR="006A0805" w:rsidRPr="006A0805">
        <w:rPr>
          <w:rFonts w:ascii="Times New Roman" w:hAnsi="Times New Roman" w:cs="Times New Roman"/>
          <w:b/>
          <w:sz w:val="28"/>
          <w:szCs w:val="28"/>
        </w:rPr>
        <w:tab/>
      </w:r>
      <w:r w:rsidR="006A0805" w:rsidRPr="006A0805">
        <w:rPr>
          <w:rFonts w:ascii="Times New Roman" w:hAnsi="Times New Roman" w:cs="Times New Roman"/>
          <w:b/>
          <w:sz w:val="28"/>
          <w:szCs w:val="28"/>
        </w:rPr>
        <w:tab/>
      </w:r>
      <w:r w:rsidR="00907068">
        <w:rPr>
          <w:rFonts w:ascii="Times New Roman" w:hAnsi="Times New Roman" w:cs="Times New Roman"/>
          <w:b/>
          <w:sz w:val="28"/>
          <w:szCs w:val="28"/>
        </w:rPr>
        <w:t>М.Х.Халишхова</w:t>
      </w:r>
    </w:p>
    <w:sectPr w:rsidR="006A0805" w:rsidRPr="006A0805" w:rsidSect="005958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510F0"/>
    <w:multiLevelType w:val="hybridMultilevel"/>
    <w:tmpl w:val="7EBEC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41"/>
    <w:rsid w:val="00002099"/>
    <w:rsid w:val="00021F2E"/>
    <w:rsid w:val="00035DB6"/>
    <w:rsid w:val="00095978"/>
    <w:rsid w:val="000A70A1"/>
    <w:rsid w:val="000B6BBF"/>
    <w:rsid w:val="001009B9"/>
    <w:rsid w:val="001116DE"/>
    <w:rsid w:val="001270C9"/>
    <w:rsid w:val="00136C97"/>
    <w:rsid w:val="001A4C15"/>
    <w:rsid w:val="001B47AC"/>
    <w:rsid w:val="001B50B0"/>
    <w:rsid w:val="001D11C8"/>
    <w:rsid w:val="00200FA6"/>
    <w:rsid w:val="00203DF5"/>
    <w:rsid w:val="002414D6"/>
    <w:rsid w:val="002628F8"/>
    <w:rsid w:val="00262AA6"/>
    <w:rsid w:val="002D5D6E"/>
    <w:rsid w:val="002D6139"/>
    <w:rsid w:val="002E0D22"/>
    <w:rsid w:val="00301840"/>
    <w:rsid w:val="00344BC5"/>
    <w:rsid w:val="00351D7E"/>
    <w:rsid w:val="00380D13"/>
    <w:rsid w:val="003A4FFD"/>
    <w:rsid w:val="003C4B72"/>
    <w:rsid w:val="003D6EFB"/>
    <w:rsid w:val="003E0759"/>
    <w:rsid w:val="003F5066"/>
    <w:rsid w:val="00402195"/>
    <w:rsid w:val="00444D77"/>
    <w:rsid w:val="00455FF8"/>
    <w:rsid w:val="004656CA"/>
    <w:rsid w:val="004B62AE"/>
    <w:rsid w:val="004C5877"/>
    <w:rsid w:val="004F4D53"/>
    <w:rsid w:val="00501ADB"/>
    <w:rsid w:val="00511294"/>
    <w:rsid w:val="00560EEC"/>
    <w:rsid w:val="00561CCD"/>
    <w:rsid w:val="00562D71"/>
    <w:rsid w:val="005819A6"/>
    <w:rsid w:val="005843BB"/>
    <w:rsid w:val="00593FA2"/>
    <w:rsid w:val="00594A70"/>
    <w:rsid w:val="00595841"/>
    <w:rsid w:val="00596E7F"/>
    <w:rsid w:val="005976CF"/>
    <w:rsid w:val="005A29EF"/>
    <w:rsid w:val="005A2D6C"/>
    <w:rsid w:val="005A5B7B"/>
    <w:rsid w:val="005B362C"/>
    <w:rsid w:val="005B72A5"/>
    <w:rsid w:val="005F266E"/>
    <w:rsid w:val="006019E8"/>
    <w:rsid w:val="00602042"/>
    <w:rsid w:val="006140A2"/>
    <w:rsid w:val="0068789A"/>
    <w:rsid w:val="006A06F9"/>
    <w:rsid w:val="006A0805"/>
    <w:rsid w:val="006C0FA5"/>
    <w:rsid w:val="006C5483"/>
    <w:rsid w:val="006F2857"/>
    <w:rsid w:val="0071153B"/>
    <w:rsid w:val="007129C7"/>
    <w:rsid w:val="00724B79"/>
    <w:rsid w:val="00742B2C"/>
    <w:rsid w:val="00753A22"/>
    <w:rsid w:val="007726D1"/>
    <w:rsid w:val="007B1179"/>
    <w:rsid w:val="007B3F0A"/>
    <w:rsid w:val="007D10CD"/>
    <w:rsid w:val="00867CB0"/>
    <w:rsid w:val="00897668"/>
    <w:rsid w:val="008A093C"/>
    <w:rsid w:val="008A537A"/>
    <w:rsid w:val="008C3657"/>
    <w:rsid w:val="00907068"/>
    <w:rsid w:val="0092463C"/>
    <w:rsid w:val="00942644"/>
    <w:rsid w:val="0096559B"/>
    <w:rsid w:val="0098752B"/>
    <w:rsid w:val="0099252E"/>
    <w:rsid w:val="009970F6"/>
    <w:rsid w:val="009B46B5"/>
    <w:rsid w:val="009B638E"/>
    <w:rsid w:val="009C2E05"/>
    <w:rsid w:val="009D6925"/>
    <w:rsid w:val="00A05E6D"/>
    <w:rsid w:val="00A42A02"/>
    <w:rsid w:val="00A45520"/>
    <w:rsid w:val="00A711CF"/>
    <w:rsid w:val="00A746F5"/>
    <w:rsid w:val="00A86775"/>
    <w:rsid w:val="00A87693"/>
    <w:rsid w:val="00A95F21"/>
    <w:rsid w:val="00A97964"/>
    <w:rsid w:val="00AD7EB1"/>
    <w:rsid w:val="00AF0585"/>
    <w:rsid w:val="00AF2876"/>
    <w:rsid w:val="00AF76B3"/>
    <w:rsid w:val="00B10CB0"/>
    <w:rsid w:val="00B36B5C"/>
    <w:rsid w:val="00B51831"/>
    <w:rsid w:val="00B726E6"/>
    <w:rsid w:val="00B81117"/>
    <w:rsid w:val="00B932C9"/>
    <w:rsid w:val="00BA65FA"/>
    <w:rsid w:val="00BB1600"/>
    <w:rsid w:val="00BF4304"/>
    <w:rsid w:val="00BF77A7"/>
    <w:rsid w:val="00C178D4"/>
    <w:rsid w:val="00C22CAE"/>
    <w:rsid w:val="00CE7D2C"/>
    <w:rsid w:val="00D1744D"/>
    <w:rsid w:val="00D41D84"/>
    <w:rsid w:val="00D5571B"/>
    <w:rsid w:val="00D85034"/>
    <w:rsid w:val="00D92FB5"/>
    <w:rsid w:val="00D97C1B"/>
    <w:rsid w:val="00DA7678"/>
    <w:rsid w:val="00DB6D34"/>
    <w:rsid w:val="00DE135A"/>
    <w:rsid w:val="00DF2E18"/>
    <w:rsid w:val="00DF3583"/>
    <w:rsid w:val="00E04366"/>
    <w:rsid w:val="00E13A04"/>
    <w:rsid w:val="00E15685"/>
    <w:rsid w:val="00E32EED"/>
    <w:rsid w:val="00E42C8C"/>
    <w:rsid w:val="00E47FD4"/>
    <w:rsid w:val="00E612B7"/>
    <w:rsid w:val="00EA2924"/>
    <w:rsid w:val="00EC30EB"/>
    <w:rsid w:val="00ED7B17"/>
    <w:rsid w:val="00EF21A2"/>
    <w:rsid w:val="00EF7745"/>
    <w:rsid w:val="00F01F1F"/>
    <w:rsid w:val="00F23E08"/>
    <w:rsid w:val="00F44D16"/>
    <w:rsid w:val="00F700BA"/>
    <w:rsid w:val="00F70ECE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C9CB5-2157-4DA4-96CF-0C0F2060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58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5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5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1858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cp:lastPrinted>2023-04-10T06:07:00Z</cp:lastPrinted>
  <dcterms:created xsi:type="dcterms:W3CDTF">2023-03-20T09:45:00Z</dcterms:created>
  <dcterms:modified xsi:type="dcterms:W3CDTF">2023-04-10T06:43:00Z</dcterms:modified>
</cp:coreProperties>
</file>